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9F8E" w14:textId="355DBB18" w:rsidR="00CE1A5A" w:rsidRDefault="5DDC754A" w:rsidP="4BA1EC0E">
      <w:pPr>
        <w:spacing w:line="480" w:lineRule="auto"/>
        <w:contextualSpacing/>
        <w:rPr>
          <w:color w:val="000000" w:themeColor="text1"/>
        </w:rPr>
      </w:pPr>
      <w:r w:rsidRPr="4BA1EC0E">
        <w:rPr>
          <w:color w:val="000000" w:themeColor="text1"/>
        </w:rPr>
        <w:t>Colin Kinnear</w:t>
      </w:r>
    </w:p>
    <w:p w14:paraId="0D4A1788" w14:textId="4BBA3A2D" w:rsidR="00CE1A5A" w:rsidRDefault="5DDC754A" w:rsidP="4BA1EC0E">
      <w:pPr>
        <w:spacing w:line="480" w:lineRule="auto"/>
        <w:contextualSpacing/>
        <w:rPr>
          <w:color w:val="000000" w:themeColor="text1"/>
        </w:rPr>
      </w:pPr>
      <w:r w:rsidRPr="4BA1EC0E">
        <w:rPr>
          <w:color w:val="000000" w:themeColor="text1"/>
        </w:rPr>
        <w:t>Dr. Stein</w:t>
      </w:r>
    </w:p>
    <w:p w14:paraId="302455F6" w14:textId="5BAD462F" w:rsidR="00CE1A5A" w:rsidRDefault="5DDC754A" w:rsidP="4BA1EC0E">
      <w:pPr>
        <w:spacing w:after="0" w:line="480" w:lineRule="auto"/>
        <w:contextualSpacing/>
        <w:rPr>
          <w:color w:val="000000" w:themeColor="text1"/>
        </w:rPr>
      </w:pPr>
      <w:r w:rsidRPr="4BA1EC0E">
        <w:rPr>
          <w:color w:val="000000" w:themeColor="text1"/>
        </w:rPr>
        <w:t>ENG 1530-3065</w:t>
      </w:r>
    </w:p>
    <w:p w14:paraId="2C078E63" w14:textId="04B61DF9" w:rsidR="00CE1A5A" w:rsidRDefault="07F523EF" w:rsidP="4BA1EC0E">
      <w:pPr>
        <w:spacing w:line="480" w:lineRule="auto"/>
        <w:rPr>
          <w:color w:val="000000" w:themeColor="text1"/>
        </w:rPr>
      </w:pPr>
      <w:r w:rsidRPr="4BA1EC0E">
        <w:rPr>
          <w:color w:val="000000" w:themeColor="text1"/>
        </w:rPr>
        <w:t>4/7/2026</w:t>
      </w:r>
    </w:p>
    <w:p w14:paraId="71FCE90A" w14:textId="3C983CAD" w:rsidR="1A2DD2F8" w:rsidRDefault="57759231" w:rsidP="4BA1EC0E">
      <w:pPr>
        <w:spacing w:line="480" w:lineRule="auto"/>
        <w:jc w:val="center"/>
        <w:rPr>
          <w:color w:val="000000" w:themeColor="text1"/>
        </w:rPr>
      </w:pPr>
      <w:r w:rsidRPr="1C39CB9A">
        <w:rPr>
          <w:color w:val="000000" w:themeColor="text1"/>
        </w:rPr>
        <w:t xml:space="preserve">Why votes need to </w:t>
      </w:r>
      <w:r w:rsidR="7006C27A" w:rsidRPr="1C39CB9A">
        <w:rPr>
          <w:color w:val="000000" w:themeColor="text1"/>
        </w:rPr>
        <w:t xml:space="preserve">be for </w:t>
      </w:r>
      <w:r w:rsidRPr="1C39CB9A">
        <w:rPr>
          <w:color w:val="000000" w:themeColor="text1"/>
        </w:rPr>
        <w:t>elected officials that will cut the military budget.</w:t>
      </w:r>
    </w:p>
    <w:p w14:paraId="51B6B09F" w14:textId="43D8ABEE" w:rsidR="74A5BAC3" w:rsidRDefault="4F318213" w:rsidP="17D4C91A">
      <w:pPr>
        <w:spacing w:line="480" w:lineRule="auto"/>
        <w:ind w:firstLine="720"/>
        <w:rPr>
          <w:color w:val="000000" w:themeColor="text1"/>
        </w:rPr>
      </w:pPr>
      <w:r w:rsidRPr="4BA1EC0E">
        <w:rPr>
          <w:color w:val="000000" w:themeColor="text1"/>
        </w:rPr>
        <w:t xml:space="preserve">The modern military budget has been known to be very big and very costly, and a major portion of the overall budget of the government. The military uses its budget to buy weapons, pay troops, and maintain research and equipment for military purposes such as National Defense. In recent years, there has been more debate over whether the military budget should be cut or should be expanded. This is due to the recent escalations and tensions in the Middle East, like conflicts including Israel and Palestine and the bombing of Iran. Along with the ongoing war between Russia and Ukraine. The military budget is a very important thing due to the fact that the military is in charge of national security and helps protect us from things like terrorism to foreign states. The military budget also takes away funding from things like healthcare and education. With recent health care and education cost increases, should military funding be cut to fund those things. </w:t>
      </w:r>
      <w:r w:rsidR="12D0AA86" w:rsidRPr="4BA1EC0E">
        <w:rPr>
          <w:color w:val="000000" w:themeColor="text1"/>
        </w:rPr>
        <w:t xml:space="preserve">The answer is yes. And the solution to cut the military budget is voters </w:t>
      </w:r>
      <w:r w:rsidR="26B55A52" w:rsidRPr="4BA1EC0E">
        <w:rPr>
          <w:color w:val="000000" w:themeColor="text1"/>
        </w:rPr>
        <w:t>to elect</w:t>
      </w:r>
      <w:r w:rsidR="12D0AA86" w:rsidRPr="4BA1EC0E">
        <w:rPr>
          <w:color w:val="000000" w:themeColor="text1"/>
        </w:rPr>
        <w:t xml:space="preserve"> public officials who promise to cut the military budget</w:t>
      </w:r>
      <w:r w:rsidR="45860542" w:rsidRPr="4BA1EC0E">
        <w:rPr>
          <w:color w:val="000000" w:themeColor="text1"/>
        </w:rPr>
        <w:t>.</w:t>
      </w:r>
      <w:r w:rsidR="12D0AA86" w:rsidRPr="4BA1EC0E">
        <w:rPr>
          <w:color w:val="000000" w:themeColor="text1"/>
        </w:rPr>
        <w:t xml:space="preserve"> </w:t>
      </w:r>
      <w:r w:rsidR="0E892FC2" w:rsidRPr="4BA1EC0E">
        <w:rPr>
          <w:color w:val="000000" w:themeColor="text1"/>
        </w:rPr>
        <w:t xml:space="preserve">The voters must </w:t>
      </w:r>
      <w:r w:rsidR="12D0AA86" w:rsidRPr="4BA1EC0E">
        <w:rPr>
          <w:color w:val="000000" w:themeColor="text1"/>
        </w:rPr>
        <w:t>hold th</w:t>
      </w:r>
      <w:commentRangeStart w:id="0"/>
      <w:r w:rsidR="12D0AA86" w:rsidRPr="4BA1EC0E">
        <w:rPr>
          <w:color w:val="000000" w:themeColor="text1"/>
        </w:rPr>
        <w:t xml:space="preserve">ose elected officials to their promises to do their jobs and to cut the budget and reallocate it </w:t>
      </w:r>
      <w:r w:rsidR="3A31C5B0" w:rsidRPr="4BA1EC0E">
        <w:rPr>
          <w:color w:val="000000" w:themeColor="text1"/>
        </w:rPr>
        <w:t xml:space="preserve">funds </w:t>
      </w:r>
      <w:r w:rsidR="12D0AA86" w:rsidRPr="4BA1EC0E">
        <w:rPr>
          <w:color w:val="000000" w:themeColor="text1"/>
        </w:rPr>
        <w:t>to</w:t>
      </w:r>
      <w:commentRangeEnd w:id="0"/>
      <w:r w:rsidR="74A5BAC3" w:rsidRPr="4BA1EC0E">
        <w:rPr>
          <w:rStyle w:val="CommentReference"/>
          <w:color w:val="000000" w:themeColor="text1"/>
          <w:sz w:val="24"/>
          <w:szCs w:val="24"/>
        </w:rPr>
        <w:commentReference w:id="0"/>
      </w:r>
      <w:r w:rsidR="12D0AA86" w:rsidRPr="4BA1EC0E">
        <w:rPr>
          <w:color w:val="000000" w:themeColor="text1"/>
        </w:rPr>
        <w:t xml:space="preserve"> other more important things like health care and education.</w:t>
      </w:r>
    </w:p>
    <w:p w14:paraId="262EFC83" w14:textId="17D3C7EB" w:rsidR="37E6CA47" w:rsidRDefault="74F96D2F" w:rsidP="4D24739B">
      <w:pPr>
        <w:spacing w:line="480" w:lineRule="auto"/>
        <w:ind w:firstLine="720"/>
        <w:rPr>
          <w:color w:val="000000" w:themeColor="text1"/>
        </w:rPr>
      </w:pPr>
      <w:r w:rsidRPr="4D24739B">
        <w:rPr>
          <w:color w:val="000000" w:themeColor="text1"/>
        </w:rPr>
        <w:t>I believe the US military's budget could be spent on more valuable things for the United States people</w:t>
      </w:r>
      <w:r w:rsidR="43696D25" w:rsidRPr="4D24739B">
        <w:rPr>
          <w:color w:val="000000" w:themeColor="text1"/>
        </w:rPr>
        <w:t xml:space="preserve"> </w:t>
      </w:r>
      <w:r w:rsidRPr="4D24739B">
        <w:rPr>
          <w:color w:val="000000" w:themeColor="text1"/>
        </w:rPr>
        <w:t>such as healthcare, education</w:t>
      </w:r>
      <w:r w:rsidR="3A75CC8E" w:rsidRPr="4D24739B">
        <w:rPr>
          <w:color w:val="000000" w:themeColor="text1"/>
        </w:rPr>
        <w:t>,</w:t>
      </w:r>
      <w:r w:rsidRPr="4D24739B">
        <w:rPr>
          <w:color w:val="000000" w:themeColor="text1"/>
        </w:rPr>
        <w:t xml:space="preserve"> and food stamps. We spend nearly a trillion dollars on the military budget every year.  </w:t>
      </w:r>
      <w:r w:rsidR="54E896AE" w:rsidRPr="4D24739B">
        <w:rPr>
          <w:color w:val="000000" w:themeColor="text1"/>
        </w:rPr>
        <w:t>On April 16</w:t>
      </w:r>
      <w:r w:rsidR="40B25E31" w:rsidRPr="4D24739B">
        <w:rPr>
          <w:color w:val="000000" w:themeColor="text1"/>
        </w:rPr>
        <w:t xml:space="preserve">, 2026, </w:t>
      </w:r>
      <w:r w:rsidR="54E896AE" w:rsidRPr="4D24739B">
        <w:rPr>
          <w:color w:val="000000" w:themeColor="text1"/>
        </w:rPr>
        <w:t>it was reported that Trump is looking to increase the milita</w:t>
      </w:r>
      <w:r w:rsidR="43C94695" w:rsidRPr="4D24739B">
        <w:rPr>
          <w:color w:val="000000" w:themeColor="text1"/>
        </w:rPr>
        <w:t xml:space="preserve">ry budget to 1.5 trillion dollars.  This would be almost a trillion dollars more </w:t>
      </w:r>
      <w:r w:rsidR="43C94695" w:rsidRPr="4D24739B">
        <w:rPr>
          <w:color w:val="000000" w:themeColor="text1"/>
        </w:rPr>
        <w:lastRenderedPageBreak/>
        <w:t>than the 2025 budget.  Trum</w:t>
      </w:r>
      <w:r w:rsidR="1121A5B6" w:rsidRPr="4D24739B">
        <w:rPr>
          <w:color w:val="000000" w:themeColor="text1"/>
        </w:rPr>
        <w:t>p wants to increase the military budget while at the same time cutting domestic programs by 10%.</w:t>
      </w:r>
      <w:r w:rsidR="3198DA07" w:rsidRPr="4D24739B">
        <w:rPr>
          <w:color w:val="000000" w:themeColor="text1"/>
        </w:rPr>
        <w:t xml:space="preserve">  The increase</w:t>
      </w:r>
      <w:r w:rsidR="6E94C3B6" w:rsidRPr="4D24739B">
        <w:rPr>
          <w:color w:val="000000" w:themeColor="text1"/>
        </w:rPr>
        <w:t xml:space="preserve"> in the military budget is</w:t>
      </w:r>
      <w:r w:rsidR="3198DA07" w:rsidRPr="4D24739B">
        <w:rPr>
          <w:color w:val="000000" w:themeColor="text1"/>
        </w:rPr>
        <w:t xml:space="preserve"> to “</w:t>
      </w:r>
      <w:r w:rsidR="3198DA07" w:rsidRPr="4D24739B">
        <w:rPr>
          <w:rFonts w:ascii="Times New Roman" w:eastAsia="Times New Roman" w:hAnsi="Times New Roman" w:cs="Times New Roman"/>
          <w:color w:val="191918"/>
        </w:rPr>
        <w:t xml:space="preserve">ramp up </w:t>
      </w:r>
      <w:r w:rsidR="3198DA07" w:rsidRPr="4D24739B">
        <w:rPr>
          <w:rFonts w:ascii="Times New Roman" w:eastAsia="Times New Roman" w:hAnsi="Times New Roman" w:cs="Times New Roman"/>
          <w:color w:val="17435C"/>
        </w:rPr>
        <w:t>U.S. weapons production and build more ships, planes and drones</w:t>
      </w:r>
      <w:r w:rsidR="3198DA07" w:rsidRPr="4D24739B">
        <w:rPr>
          <w:rFonts w:ascii="Times New Roman" w:eastAsia="Times New Roman" w:hAnsi="Times New Roman" w:cs="Times New Roman"/>
          <w:color w:val="191918"/>
        </w:rPr>
        <w:t xml:space="preserve"> </w:t>
      </w:r>
      <w:r w:rsidR="6A042DD5" w:rsidRPr="4D24739B">
        <w:rPr>
          <w:rFonts w:ascii="Times New Roman" w:eastAsia="Times New Roman" w:hAnsi="Times New Roman" w:cs="Times New Roman"/>
          <w:color w:val="191918"/>
        </w:rPr>
        <w:t xml:space="preserve">[which] </w:t>
      </w:r>
      <w:r w:rsidR="3198DA07" w:rsidRPr="4D24739B">
        <w:rPr>
          <w:rFonts w:ascii="Times New Roman" w:eastAsia="Times New Roman" w:hAnsi="Times New Roman" w:cs="Times New Roman"/>
          <w:color w:val="191918"/>
        </w:rPr>
        <w:t xml:space="preserve">will require a massive upfront </w:t>
      </w:r>
      <w:r w:rsidR="3BC52480" w:rsidRPr="4D24739B">
        <w:rPr>
          <w:rFonts w:ascii="Times New Roman" w:eastAsia="Times New Roman" w:hAnsi="Times New Roman" w:cs="Times New Roman"/>
          <w:color w:val="191918"/>
        </w:rPr>
        <w:t>investment” according to Trump’s budget director.</w:t>
      </w:r>
      <w:r w:rsidR="3198DA07" w:rsidRPr="4D24739B">
        <w:rPr>
          <w:rFonts w:ascii="Times New Roman" w:eastAsia="Times New Roman" w:hAnsi="Times New Roman" w:cs="Times New Roman"/>
        </w:rPr>
        <w:t xml:space="preserve"> </w:t>
      </w:r>
      <w:r w:rsidR="00B13CDA" w:rsidRPr="4D24739B">
        <w:rPr>
          <w:rFonts w:ascii="Times New Roman" w:eastAsia="Times New Roman" w:hAnsi="Times New Roman" w:cs="Times New Roman"/>
        </w:rPr>
        <w:t>(</w:t>
      </w:r>
      <w:r w:rsidR="1E86833B" w:rsidRPr="4D24739B">
        <w:rPr>
          <w:rFonts w:ascii="Times New Roman" w:eastAsia="Times New Roman" w:hAnsi="Times New Roman" w:cs="Times New Roman"/>
        </w:rPr>
        <w:t>Freking, 2</w:t>
      </w:r>
      <w:commentRangeStart w:id="1"/>
      <w:r w:rsidR="1E86833B" w:rsidRPr="4D24739B">
        <w:rPr>
          <w:rFonts w:ascii="Times New Roman" w:eastAsia="Times New Roman" w:hAnsi="Times New Roman" w:cs="Times New Roman"/>
        </w:rPr>
        <w:t>026).</w:t>
      </w:r>
      <w:r w:rsidR="70B2D274" w:rsidRPr="4D24739B">
        <w:rPr>
          <w:rFonts w:ascii="Times New Roman" w:eastAsia="Times New Roman" w:hAnsi="Times New Roman" w:cs="Times New Roman"/>
        </w:rPr>
        <w:t xml:space="preserve"> </w:t>
      </w:r>
      <w:commentRangeEnd w:id="1"/>
      <w:r w:rsidR="37E6CA47">
        <w:rPr>
          <w:rStyle w:val="CommentReference"/>
          <w:color w:val="000000" w:themeColor="text1"/>
          <w:sz w:val="24"/>
          <w:szCs w:val="24"/>
        </w:rPr>
        <w:commentReference w:id="1"/>
      </w:r>
    </w:p>
    <w:p w14:paraId="6E6860F9" w14:textId="04EB17BE" w:rsidR="37E6CA47" w:rsidRDefault="70B2D274" w:rsidP="4D24739B">
      <w:pPr>
        <w:spacing w:line="480" w:lineRule="auto"/>
        <w:ind w:firstLine="720"/>
        <w:rPr>
          <w:color w:val="000000" w:themeColor="text1"/>
        </w:rPr>
      </w:pPr>
      <w:r w:rsidRPr="4D24739B">
        <w:rPr>
          <w:color w:val="000000" w:themeColor="text1"/>
        </w:rPr>
        <w:t xml:space="preserve">Why do we even need to ramp up production on weapons and ships? </w:t>
      </w:r>
      <w:r w:rsidR="33CCABE1" w:rsidRPr="4D24739B">
        <w:rPr>
          <w:color w:val="000000" w:themeColor="text1"/>
        </w:rPr>
        <w:t>We may be at war with Iran, but we have already destroye</w:t>
      </w:r>
      <w:r w:rsidR="648D628E" w:rsidRPr="4D24739B">
        <w:rPr>
          <w:color w:val="000000" w:themeColor="text1"/>
        </w:rPr>
        <w:t xml:space="preserve">d most </w:t>
      </w:r>
      <w:r w:rsidR="33CCABE1" w:rsidRPr="4D24739B">
        <w:rPr>
          <w:color w:val="000000" w:themeColor="text1"/>
        </w:rPr>
        <w:t>of their Navy with the ships we have already</w:t>
      </w:r>
      <w:r w:rsidR="7B0E4A05" w:rsidRPr="4D24739B">
        <w:rPr>
          <w:color w:val="000000" w:themeColor="text1"/>
        </w:rPr>
        <w:t>,</w:t>
      </w:r>
      <w:r w:rsidR="33CCABE1" w:rsidRPr="4D24739B">
        <w:rPr>
          <w:color w:val="000000" w:themeColor="text1"/>
        </w:rPr>
        <w:t xml:space="preserve"> and we are not planning on </w:t>
      </w:r>
      <w:r w:rsidR="4F5278B4" w:rsidRPr="4D24739B">
        <w:rPr>
          <w:color w:val="000000" w:themeColor="text1"/>
        </w:rPr>
        <w:t>deploying ground</w:t>
      </w:r>
      <w:r w:rsidR="19310FC9" w:rsidRPr="4D24739B">
        <w:rPr>
          <w:color w:val="000000" w:themeColor="text1"/>
        </w:rPr>
        <w:t xml:space="preserve"> troop</w:t>
      </w:r>
      <w:r w:rsidR="58591D2C" w:rsidRPr="4D24739B">
        <w:rPr>
          <w:color w:val="000000" w:themeColor="text1"/>
        </w:rPr>
        <w:t xml:space="preserve">s.  Therefore, </w:t>
      </w:r>
      <w:r w:rsidR="33CCABE1" w:rsidRPr="4D24739B">
        <w:rPr>
          <w:color w:val="000000" w:themeColor="text1"/>
        </w:rPr>
        <w:t xml:space="preserve">I don't see why we need </w:t>
      </w:r>
      <w:r w:rsidR="10FF27BC" w:rsidRPr="4D24739B">
        <w:rPr>
          <w:color w:val="000000" w:themeColor="text1"/>
        </w:rPr>
        <w:t>to ramp up production</w:t>
      </w:r>
      <w:r w:rsidR="33CCABE1" w:rsidRPr="4D24739B">
        <w:rPr>
          <w:color w:val="000000" w:themeColor="text1"/>
        </w:rPr>
        <w:t xml:space="preserve">. </w:t>
      </w:r>
      <w:r w:rsidR="1231D809" w:rsidRPr="4D24739B">
        <w:rPr>
          <w:color w:val="000000" w:themeColor="text1"/>
        </w:rPr>
        <w:t>W</w:t>
      </w:r>
      <w:r w:rsidR="33CCABE1" w:rsidRPr="4D24739B">
        <w:rPr>
          <w:color w:val="000000" w:themeColor="text1"/>
        </w:rPr>
        <w:t>hy raise the military budget to purchase more weapons that we do not need? We already have the world's largest Air Force with the most</w:t>
      </w:r>
      <w:r w:rsidR="45481A02" w:rsidRPr="4D24739B">
        <w:rPr>
          <w:color w:val="000000" w:themeColor="text1"/>
        </w:rPr>
        <w:t xml:space="preserve"> </w:t>
      </w:r>
      <w:r w:rsidR="357CC3BD" w:rsidRPr="4D24739B">
        <w:rPr>
          <w:color w:val="000000" w:themeColor="text1"/>
        </w:rPr>
        <w:t>advanced</w:t>
      </w:r>
      <w:r w:rsidR="33CCABE1" w:rsidRPr="4D24739B">
        <w:rPr>
          <w:color w:val="000000" w:themeColor="text1"/>
        </w:rPr>
        <w:t xml:space="preserve"> planes</w:t>
      </w:r>
      <w:r w:rsidR="12C4E276" w:rsidRPr="4D24739B">
        <w:rPr>
          <w:color w:val="000000" w:themeColor="text1"/>
        </w:rPr>
        <w:t xml:space="preserve">.  </w:t>
      </w:r>
      <w:r w:rsidR="3C972F29" w:rsidRPr="4D24739B">
        <w:rPr>
          <w:color w:val="000000" w:themeColor="text1"/>
        </w:rPr>
        <w:t>Further</w:t>
      </w:r>
      <w:r w:rsidR="12C4E276" w:rsidRPr="4D24739B">
        <w:rPr>
          <w:color w:val="000000" w:themeColor="text1"/>
        </w:rPr>
        <w:t xml:space="preserve"> investment</w:t>
      </w:r>
      <w:r w:rsidR="63E34D63" w:rsidRPr="4D24739B">
        <w:rPr>
          <w:color w:val="000000" w:themeColor="text1"/>
        </w:rPr>
        <w:t xml:space="preserve"> could be used for</w:t>
      </w:r>
      <w:r w:rsidR="33CCABE1" w:rsidRPr="4D24739B">
        <w:rPr>
          <w:color w:val="000000" w:themeColor="text1"/>
        </w:rPr>
        <w:t xml:space="preserve"> more beneficial things for the United States people like healthcare, food stamps, education</w:t>
      </w:r>
      <w:r w:rsidR="1EE379FD" w:rsidRPr="4D24739B">
        <w:rPr>
          <w:color w:val="000000" w:themeColor="text1"/>
        </w:rPr>
        <w:t xml:space="preserve"> instead of inflated military spending</w:t>
      </w:r>
      <w:r w:rsidR="33CCABE1" w:rsidRPr="4D24739B">
        <w:rPr>
          <w:color w:val="000000" w:themeColor="text1"/>
        </w:rPr>
        <w:t>.</w:t>
      </w:r>
    </w:p>
    <w:p w14:paraId="6D1E9B12" w14:textId="78D20855" w:rsidR="37E6CA47" w:rsidRDefault="40B983ED" w:rsidP="1C39CB9A">
      <w:pPr>
        <w:spacing w:line="480" w:lineRule="auto"/>
        <w:ind w:firstLine="720"/>
        <w:rPr>
          <w:color w:val="000000" w:themeColor="text1"/>
        </w:rPr>
      </w:pPr>
      <w:r w:rsidRPr="1C39CB9A">
        <w:rPr>
          <w:color w:val="000000" w:themeColor="text1"/>
        </w:rPr>
        <w:t>W</w:t>
      </w:r>
      <w:r w:rsidR="36673AD2" w:rsidRPr="1C39CB9A">
        <w:rPr>
          <w:color w:val="000000" w:themeColor="text1"/>
        </w:rPr>
        <w:t>hen there have been rising prices in things such as food and health care bills in the United States</w:t>
      </w:r>
      <w:r w:rsidR="3D2B71DB" w:rsidRPr="1C39CB9A">
        <w:rPr>
          <w:color w:val="000000" w:themeColor="text1"/>
        </w:rPr>
        <w:t>, people need relief.</w:t>
      </w:r>
      <w:commentRangeStart w:id="2"/>
      <w:r w:rsidR="36673AD2" w:rsidRPr="1C39CB9A">
        <w:rPr>
          <w:color w:val="000000" w:themeColor="text1"/>
        </w:rPr>
        <w:t xml:space="preserve"> I believe every dollar spent on the military is a dollar stolen from social programs like healthcare</w:t>
      </w:r>
      <w:commentRangeEnd w:id="2"/>
      <w:r w:rsidR="37E6CA47" w:rsidRPr="1C39CB9A">
        <w:rPr>
          <w:rStyle w:val="CommentReference"/>
          <w:color w:val="000000" w:themeColor="text1"/>
          <w:sz w:val="24"/>
          <w:szCs w:val="24"/>
        </w:rPr>
        <w:commentReference w:id="2"/>
      </w:r>
      <w:r w:rsidR="36673AD2" w:rsidRPr="1C39CB9A">
        <w:rPr>
          <w:color w:val="000000" w:themeColor="text1"/>
        </w:rPr>
        <w:t>.</w:t>
      </w:r>
      <w:r w:rsidR="4EBED399" w:rsidRPr="1C39CB9A">
        <w:rPr>
          <w:color w:val="000000" w:themeColor="text1"/>
        </w:rPr>
        <w:t xml:space="preserve"> </w:t>
      </w:r>
      <w:r w:rsidR="1FDC6006" w:rsidRPr="1C39CB9A">
        <w:rPr>
          <w:color w:val="000000" w:themeColor="text1"/>
        </w:rPr>
        <w:t>President</w:t>
      </w:r>
      <w:r w:rsidR="0386C770" w:rsidRPr="1C39CB9A">
        <w:rPr>
          <w:color w:val="000000" w:themeColor="text1"/>
        </w:rPr>
        <w:t xml:space="preserve"> Dwight D Eisenhower</w:t>
      </w:r>
      <w:r w:rsidR="00003C63" w:rsidRPr="1C39CB9A">
        <w:rPr>
          <w:color w:val="000000" w:themeColor="text1"/>
        </w:rPr>
        <w:t xml:space="preserve"> said it best:</w:t>
      </w:r>
      <w:r w:rsidR="0386C770" w:rsidRPr="1C39CB9A">
        <w:rPr>
          <w:color w:val="000000" w:themeColor="text1"/>
        </w:rPr>
        <w:t xml:space="preserve"> "Every</w:t>
      </w:r>
      <w:r w:rsidR="6A7681D8" w:rsidRPr="1C39CB9A">
        <w:rPr>
          <w:color w:val="000000" w:themeColor="text1"/>
        </w:rPr>
        <w:t xml:space="preserve"> gun that is made, every warship launched, every rocket fired signifies, in the final sense, a theft from those who hunger and are not fed, those who are cold and are not clothed.”</w:t>
      </w:r>
      <w:r w:rsidR="5B9BBEF3" w:rsidRPr="1C39CB9A">
        <w:rPr>
          <w:color w:val="000000" w:themeColor="text1"/>
        </w:rPr>
        <w:t xml:space="preserve">  Being a product of WWII as the Allied Commander before being president gave him a unique view of the </w:t>
      </w:r>
      <w:r w:rsidR="2EE99AD5" w:rsidRPr="1C39CB9A">
        <w:rPr>
          <w:color w:val="000000" w:themeColor="text1"/>
        </w:rPr>
        <w:t>necessities for the military, but he also saw that when a government spends on the military it is also taking away from its civilian populous.</w:t>
      </w:r>
      <w:r w:rsidR="5B47966C" w:rsidRPr="1C39CB9A">
        <w:rPr>
          <w:color w:val="000000" w:themeColor="text1"/>
        </w:rPr>
        <w:t xml:space="preserve">  He stated, </w:t>
      </w:r>
      <w:r w:rsidR="54648D57" w:rsidRPr="1C39CB9A">
        <w:rPr>
          <w:color w:val="000000" w:themeColor="text1"/>
        </w:rPr>
        <w:t>“</w:t>
      </w:r>
      <w:r w:rsidR="6306FC26" w:rsidRPr="1C39CB9A">
        <w:rPr>
          <w:color w:val="000000" w:themeColor="text1"/>
        </w:rPr>
        <w:t>[t]</w:t>
      </w:r>
      <w:r w:rsidR="54648D57" w:rsidRPr="1C39CB9A">
        <w:rPr>
          <w:color w:val="000000" w:themeColor="text1"/>
        </w:rPr>
        <w:t>he cost of one modern heavy bomber is this: a modern brick school in more than 30 cities. It is two electr</w:t>
      </w:r>
      <w:commentRangeStart w:id="3"/>
      <w:r w:rsidR="54648D57" w:rsidRPr="1C39CB9A">
        <w:rPr>
          <w:color w:val="000000" w:themeColor="text1"/>
        </w:rPr>
        <w:t>ic powe</w:t>
      </w:r>
      <w:commentRangeEnd w:id="3"/>
      <w:r w:rsidR="37E6CA47" w:rsidRPr="1C39CB9A">
        <w:rPr>
          <w:rStyle w:val="CommentReference"/>
          <w:color w:val="000000" w:themeColor="text1"/>
          <w:sz w:val="24"/>
          <w:szCs w:val="24"/>
        </w:rPr>
        <w:commentReference w:id="3"/>
      </w:r>
      <w:r w:rsidR="54648D57" w:rsidRPr="1C39CB9A">
        <w:rPr>
          <w:color w:val="000000" w:themeColor="text1"/>
        </w:rPr>
        <w:t xml:space="preserve">r plants, each serving a town of 60,000 population. It is two fine, fully equipped hospitals. It is some 50 miles of concrete highway.” </w:t>
      </w:r>
      <w:r w:rsidR="2E6B3D42" w:rsidRPr="1C39CB9A">
        <w:rPr>
          <w:color w:val="000000" w:themeColor="text1"/>
        </w:rPr>
        <w:t>(Eisenhow</w:t>
      </w:r>
      <w:commentRangeStart w:id="4"/>
      <w:commentRangeStart w:id="5"/>
      <w:r w:rsidR="2E6B3D42" w:rsidRPr="1C39CB9A">
        <w:rPr>
          <w:color w:val="000000" w:themeColor="text1"/>
        </w:rPr>
        <w:t>er).</w:t>
      </w:r>
      <w:r w:rsidR="377FE1B5" w:rsidRPr="1C39CB9A">
        <w:rPr>
          <w:color w:val="000000" w:themeColor="text1"/>
        </w:rPr>
        <w:t xml:space="preserve"> </w:t>
      </w:r>
      <w:r w:rsidR="13A1FB5C" w:rsidRPr="1C39CB9A">
        <w:rPr>
          <w:color w:val="000000" w:themeColor="text1"/>
        </w:rPr>
        <w:t xml:space="preserve"> </w:t>
      </w:r>
      <w:commentRangeEnd w:id="5"/>
      <w:r w:rsidR="37E6CA47" w:rsidRPr="1C39CB9A">
        <w:rPr>
          <w:rStyle w:val="CommentReference"/>
          <w:color w:val="000000" w:themeColor="text1"/>
          <w:sz w:val="24"/>
          <w:szCs w:val="24"/>
        </w:rPr>
        <w:commentReference w:id="5"/>
      </w:r>
      <w:r w:rsidR="377FE1B5" w:rsidRPr="1C39CB9A">
        <w:rPr>
          <w:color w:val="000000" w:themeColor="text1"/>
        </w:rPr>
        <w:t>This shows just how m</w:t>
      </w:r>
      <w:commentRangeEnd w:id="4"/>
      <w:r w:rsidR="37E6CA47" w:rsidRPr="1C39CB9A">
        <w:rPr>
          <w:rStyle w:val="CommentReference"/>
          <w:color w:val="000000" w:themeColor="text1"/>
          <w:sz w:val="24"/>
          <w:szCs w:val="24"/>
        </w:rPr>
        <w:commentReference w:id="4"/>
      </w:r>
      <w:r w:rsidR="377FE1B5" w:rsidRPr="1C39CB9A">
        <w:rPr>
          <w:color w:val="000000" w:themeColor="text1"/>
        </w:rPr>
        <w:t xml:space="preserve">uch of that money could be spent on our things that are more beneficial for the </w:t>
      </w:r>
      <w:r w:rsidR="7F5FD842" w:rsidRPr="1C39CB9A">
        <w:rPr>
          <w:color w:val="000000" w:themeColor="text1"/>
        </w:rPr>
        <w:t>United States</w:t>
      </w:r>
      <w:r w:rsidR="377FE1B5" w:rsidRPr="1C39CB9A">
        <w:rPr>
          <w:color w:val="000000" w:themeColor="text1"/>
        </w:rPr>
        <w:t xml:space="preserve"> people. </w:t>
      </w:r>
      <w:r w:rsidR="15591757" w:rsidRPr="1C39CB9A">
        <w:rPr>
          <w:color w:val="000000" w:themeColor="text1"/>
        </w:rPr>
        <w:t>Much</w:t>
      </w:r>
      <w:r w:rsidR="492CA2F8" w:rsidRPr="1C39CB9A">
        <w:rPr>
          <w:color w:val="000000" w:themeColor="text1"/>
        </w:rPr>
        <w:t xml:space="preserve"> of our infrastructure, like </w:t>
      </w:r>
      <w:r w:rsidR="492CA2F8" w:rsidRPr="1C39CB9A">
        <w:rPr>
          <w:color w:val="000000" w:themeColor="text1"/>
        </w:rPr>
        <w:lastRenderedPageBreak/>
        <w:t>bridges and highways</w:t>
      </w:r>
      <w:r w:rsidR="1ECAD42F" w:rsidRPr="1C39CB9A">
        <w:rPr>
          <w:color w:val="000000" w:themeColor="text1"/>
        </w:rPr>
        <w:t>,</w:t>
      </w:r>
      <w:r w:rsidR="492CA2F8" w:rsidRPr="1C39CB9A">
        <w:rPr>
          <w:color w:val="000000" w:themeColor="text1"/>
        </w:rPr>
        <w:t xml:space="preserve"> </w:t>
      </w:r>
      <w:r w:rsidR="081039AC" w:rsidRPr="1C39CB9A">
        <w:rPr>
          <w:color w:val="000000" w:themeColor="text1"/>
        </w:rPr>
        <w:t>has</w:t>
      </w:r>
      <w:r w:rsidR="492CA2F8" w:rsidRPr="1C39CB9A">
        <w:rPr>
          <w:color w:val="000000" w:themeColor="text1"/>
        </w:rPr>
        <w:t xml:space="preserve"> been slowly decaying since the 60's.</w:t>
      </w:r>
      <w:r w:rsidR="6BB30E7A" w:rsidRPr="1C39CB9A">
        <w:rPr>
          <w:color w:val="000000" w:themeColor="text1"/>
        </w:rPr>
        <w:t xml:space="preserve"> Roads and highways are not the only </w:t>
      </w:r>
      <w:r w:rsidR="763C7B38" w:rsidRPr="1C39CB9A">
        <w:rPr>
          <w:color w:val="000000" w:themeColor="text1"/>
        </w:rPr>
        <w:t>things</w:t>
      </w:r>
      <w:r w:rsidR="6BB30E7A" w:rsidRPr="1C39CB9A">
        <w:rPr>
          <w:color w:val="000000" w:themeColor="text1"/>
        </w:rPr>
        <w:t xml:space="preserve"> that have been decaying. Our education system has been facing a crisis. 40% of students in the United States are not</w:t>
      </w:r>
      <w:r w:rsidR="56E6BA54" w:rsidRPr="1C39CB9A">
        <w:rPr>
          <w:color w:val="000000" w:themeColor="text1"/>
        </w:rPr>
        <w:t xml:space="preserve"> as p</w:t>
      </w:r>
      <w:r w:rsidR="6BB30E7A" w:rsidRPr="1C39CB9A">
        <w:rPr>
          <w:color w:val="000000" w:themeColor="text1"/>
        </w:rPr>
        <w:t xml:space="preserve">roficient in reading as they should be. </w:t>
      </w:r>
      <w:r w:rsidR="34326872" w:rsidRPr="1C39CB9A">
        <w:rPr>
          <w:color w:val="000000" w:themeColor="text1"/>
        </w:rPr>
        <w:t xml:space="preserve">We are facing a literacy crisis. The money from the military could be put into </w:t>
      </w:r>
      <w:r w:rsidR="0BF258A1" w:rsidRPr="1C39CB9A">
        <w:rPr>
          <w:color w:val="000000" w:themeColor="text1"/>
        </w:rPr>
        <w:t>those social programs</w:t>
      </w:r>
      <w:r w:rsidR="34326872" w:rsidRPr="1C39CB9A">
        <w:rPr>
          <w:color w:val="000000" w:themeColor="text1"/>
        </w:rPr>
        <w:t xml:space="preserve"> instead of the military. </w:t>
      </w:r>
    </w:p>
    <w:p w14:paraId="1270E572" w14:textId="2C1B9C71" w:rsidR="389CC1FB" w:rsidRDefault="34326872" w:rsidP="1C39CB9A">
      <w:pPr>
        <w:spacing w:line="480" w:lineRule="auto"/>
        <w:ind w:firstLine="720"/>
        <w:rPr>
          <w:color w:val="000000" w:themeColor="text1"/>
        </w:rPr>
      </w:pPr>
      <w:r w:rsidRPr="1C39CB9A">
        <w:rPr>
          <w:color w:val="000000" w:themeColor="text1"/>
        </w:rPr>
        <w:t>We also have massive problems with the healthcare industry. Many Americans cannot afford health care bills. Some don't even want people to call ambulances due to just how expensive they are. We need to lower health care bills or the American people simply. Will not be able to be cared for by the health industry.</w:t>
      </w:r>
      <w:r w:rsidR="7DA7FC42" w:rsidRPr="1C39CB9A">
        <w:rPr>
          <w:color w:val="000000" w:themeColor="text1"/>
        </w:rPr>
        <w:t xml:space="preserve"> </w:t>
      </w:r>
      <w:r w:rsidR="39716FF3" w:rsidRPr="1C39CB9A">
        <w:rPr>
          <w:color w:val="000000" w:themeColor="text1"/>
        </w:rPr>
        <w:t>If we were to invest in more of these social programs and less in the military budget, it could help to close the gap in fixing these.</w:t>
      </w:r>
    </w:p>
    <w:p w14:paraId="5BB0C704" w14:textId="6D994951" w:rsidR="045F0EC5" w:rsidRDefault="045F0EC5" w:rsidP="5BFEDBB8">
      <w:pPr>
        <w:spacing w:line="480" w:lineRule="auto"/>
        <w:ind w:firstLine="720"/>
        <w:rPr>
          <w:color w:val="000000" w:themeColor="text1"/>
        </w:rPr>
      </w:pPr>
      <w:r w:rsidRPr="5BFEDBB8">
        <w:rPr>
          <w:color w:val="000000" w:themeColor="text1"/>
        </w:rPr>
        <w:t>Another reason the voter should elect officials to cut back on the military budget is</w:t>
      </w:r>
      <w:r w:rsidR="2CFB7839" w:rsidRPr="5BFEDBB8">
        <w:rPr>
          <w:color w:val="000000" w:themeColor="text1"/>
        </w:rPr>
        <w:t xml:space="preserve"> due to the fact that there is a ton of corruption that has been allowed to linger</w:t>
      </w:r>
      <w:r w:rsidR="2932131A" w:rsidRPr="5BFEDBB8">
        <w:rPr>
          <w:color w:val="000000" w:themeColor="text1"/>
        </w:rPr>
        <w:t xml:space="preserve"> in the military budget system</w:t>
      </w:r>
      <w:r w:rsidR="2CFB7839" w:rsidRPr="5BFEDBB8">
        <w:rPr>
          <w:color w:val="000000" w:themeColor="text1"/>
        </w:rPr>
        <w:t xml:space="preserve">. </w:t>
      </w:r>
      <w:r w:rsidR="6F367166" w:rsidRPr="5BFEDBB8">
        <w:rPr>
          <w:color w:val="000000" w:themeColor="text1"/>
        </w:rPr>
        <w:t>T</w:t>
      </w:r>
      <w:r w:rsidR="2CFB7839" w:rsidRPr="5BFEDBB8">
        <w:rPr>
          <w:color w:val="000000" w:themeColor="text1"/>
        </w:rPr>
        <w:t xml:space="preserve">he United States military has not performed </w:t>
      </w:r>
      <w:r w:rsidR="5512EDA1" w:rsidRPr="5BFEDBB8">
        <w:rPr>
          <w:color w:val="000000" w:themeColor="text1"/>
        </w:rPr>
        <w:t>a</w:t>
      </w:r>
      <w:r w:rsidR="2CFB7839" w:rsidRPr="5BFEDBB8">
        <w:rPr>
          <w:color w:val="000000" w:themeColor="text1"/>
        </w:rPr>
        <w:t xml:space="preserve"> financial audit since 2018. The United States military has failed to complete an audit since then</w:t>
      </w:r>
      <w:r w:rsidR="39BBACC2" w:rsidRPr="5BFEDBB8">
        <w:rPr>
          <w:color w:val="000000" w:themeColor="text1"/>
        </w:rPr>
        <w:t>,</w:t>
      </w:r>
      <w:r w:rsidR="2CFB7839" w:rsidRPr="5BFEDBB8">
        <w:rPr>
          <w:color w:val="000000" w:themeColor="text1"/>
        </w:rPr>
        <w:t xml:space="preserve"> </w:t>
      </w:r>
      <w:r w:rsidR="42E0A83D" w:rsidRPr="5BFEDBB8">
        <w:rPr>
          <w:color w:val="000000" w:themeColor="text1"/>
        </w:rPr>
        <w:t>let alone a full financial audit</w:t>
      </w:r>
      <w:r w:rsidR="2CFB7839" w:rsidRPr="5BFEDBB8">
        <w:rPr>
          <w:color w:val="000000" w:themeColor="text1"/>
        </w:rPr>
        <w:t xml:space="preserve">. Who knows how much corruption </w:t>
      </w:r>
      <w:r w:rsidR="48782728" w:rsidRPr="5BFEDBB8">
        <w:rPr>
          <w:color w:val="000000" w:themeColor="text1"/>
        </w:rPr>
        <w:t>is</w:t>
      </w:r>
      <w:r w:rsidR="2CFB7839" w:rsidRPr="5BFEDBB8">
        <w:rPr>
          <w:color w:val="000000" w:themeColor="text1"/>
        </w:rPr>
        <w:t xml:space="preserve"> hidden from not being able to complete these audits. </w:t>
      </w:r>
      <w:r w:rsidR="03EC1CCC" w:rsidRPr="5BFEDBB8">
        <w:rPr>
          <w:color w:val="000000" w:themeColor="text1"/>
        </w:rPr>
        <w:t>A</w:t>
      </w:r>
      <w:r w:rsidR="2BE8476C" w:rsidRPr="5BFEDBB8">
        <w:rPr>
          <w:color w:val="000000" w:themeColor="text1"/>
        </w:rPr>
        <w:t xml:space="preserve">n </w:t>
      </w:r>
      <w:r w:rsidR="03EC1CCC" w:rsidRPr="5BFEDBB8">
        <w:rPr>
          <w:color w:val="000000" w:themeColor="text1"/>
        </w:rPr>
        <w:t>example</w:t>
      </w:r>
      <w:r w:rsidR="11DD9CE8" w:rsidRPr="5BFEDBB8">
        <w:rPr>
          <w:color w:val="000000" w:themeColor="text1"/>
        </w:rPr>
        <w:t xml:space="preserve"> of fraud can be seen with Boeing.  Boeing </w:t>
      </w:r>
      <w:r w:rsidR="03EC1CCC" w:rsidRPr="5BFEDBB8">
        <w:rPr>
          <w:color w:val="000000" w:themeColor="text1"/>
        </w:rPr>
        <w:t xml:space="preserve">is known to </w:t>
      </w:r>
      <w:r w:rsidR="7F91DB14" w:rsidRPr="5BFEDBB8">
        <w:rPr>
          <w:color w:val="000000" w:themeColor="text1"/>
        </w:rPr>
        <w:t>markup</w:t>
      </w:r>
      <w:r w:rsidR="03EC1CCC" w:rsidRPr="5BFEDBB8">
        <w:rPr>
          <w:color w:val="000000" w:themeColor="text1"/>
        </w:rPr>
        <w:t xml:space="preserve"> certain spare parts for aircraft by </w:t>
      </w:r>
      <w:r w:rsidR="1E0453EC" w:rsidRPr="5BFEDBB8">
        <w:rPr>
          <w:color w:val="000000" w:themeColor="text1"/>
        </w:rPr>
        <w:t>thousands</w:t>
      </w:r>
      <w:r w:rsidR="03EC1CCC" w:rsidRPr="5BFEDBB8">
        <w:rPr>
          <w:color w:val="000000" w:themeColor="text1"/>
        </w:rPr>
        <w:t xml:space="preserve"> of </w:t>
      </w:r>
      <w:r w:rsidR="657ADFE1" w:rsidRPr="5BFEDBB8">
        <w:rPr>
          <w:color w:val="000000" w:themeColor="text1"/>
        </w:rPr>
        <w:t>percentages.   Boeing overcharges for a tiny gea</w:t>
      </w:r>
      <w:r w:rsidR="65918626" w:rsidRPr="5BFEDBB8">
        <w:rPr>
          <w:color w:val="000000" w:themeColor="text1"/>
        </w:rPr>
        <w:t>r,</w:t>
      </w:r>
      <w:r w:rsidR="657ADFE1" w:rsidRPr="5BFEDBB8">
        <w:rPr>
          <w:color w:val="000000" w:themeColor="text1"/>
        </w:rPr>
        <w:t xml:space="preserve"> which is the size of a dime,</w:t>
      </w:r>
      <w:r w:rsidR="37A226AC" w:rsidRPr="5BFEDBB8">
        <w:rPr>
          <w:color w:val="000000" w:themeColor="text1"/>
        </w:rPr>
        <w:t xml:space="preserve"> </w:t>
      </w:r>
      <w:r w:rsidR="07CB3D42" w:rsidRPr="5BFEDBB8">
        <w:rPr>
          <w:color w:val="000000" w:themeColor="text1"/>
        </w:rPr>
        <w:t xml:space="preserve">charging </w:t>
      </w:r>
      <w:r w:rsidR="37A226AC" w:rsidRPr="5BFEDBB8">
        <w:rPr>
          <w:color w:val="000000" w:themeColor="text1"/>
        </w:rPr>
        <w:t>the military $644.75, which was a markup of 177,000% cost increase for that part.</w:t>
      </w:r>
      <w:r w:rsidR="7C5A8103" w:rsidRPr="5BFEDBB8">
        <w:rPr>
          <w:color w:val="000000" w:themeColor="text1"/>
        </w:rPr>
        <w:t xml:space="preserve"> (</w:t>
      </w:r>
      <w:r w:rsidR="7C5A8103" w:rsidRPr="5BFEDBB8">
        <w:t>Schwellenbach, 2011).</w:t>
      </w:r>
      <w:r w:rsidR="5AD78E27" w:rsidRPr="5BFEDBB8">
        <w:rPr>
          <w:color w:val="000000" w:themeColor="text1"/>
        </w:rPr>
        <w:t xml:space="preserve"> Think of all the money the US taxpayer would save if we</w:t>
      </w:r>
      <w:r w:rsidR="2E2A40C2" w:rsidRPr="5BFEDBB8">
        <w:rPr>
          <w:color w:val="000000" w:themeColor="text1"/>
        </w:rPr>
        <w:t xml:space="preserve"> voted in people who would cut the </w:t>
      </w:r>
      <w:r w:rsidR="2A2D81CA" w:rsidRPr="5BFEDBB8">
        <w:rPr>
          <w:color w:val="000000" w:themeColor="text1"/>
        </w:rPr>
        <w:t>pork and</w:t>
      </w:r>
      <w:r w:rsidR="2E2A40C2" w:rsidRPr="5BFEDBB8">
        <w:rPr>
          <w:color w:val="000000" w:themeColor="text1"/>
        </w:rPr>
        <w:t xml:space="preserve"> not permit fraud to overcome the military budget.</w:t>
      </w:r>
      <w:r w:rsidR="28D41F28" w:rsidRPr="5BFEDBB8">
        <w:rPr>
          <w:color w:val="000000" w:themeColor="text1"/>
        </w:rPr>
        <w:t xml:space="preserve"> </w:t>
      </w:r>
    </w:p>
    <w:p w14:paraId="24430D25" w14:textId="21157C66" w:rsidR="28D41F28" w:rsidRDefault="28D41F28" w:rsidP="5BFEDBB8">
      <w:pPr>
        <w:spacing w:line="480" w:lineRule="auto"/>
        <w:ind w:firstLine="720"/>
        <w:rPr>
          <w:color w:val="000000" w:themeColor="text1"/>
        </w:rPr>
      </w:pPr>
      <w:r w:rsidRPr="5BFEDBB8">
        <w:rPr>
          <w:color w:val="000000" w:themeColor="text1"/>
        </w:rPr>
        <w:t xml:space="preserve">I am not the only one who found this corruption to be appalling, and </w:t>
      </w:r>
      <w:r w:rsidR="1D02D74A" w:rsidRPr="5BFEDBB8">
        <w:rPr>
          <w:color w:val="000000" w:themeColor="text1"/>
        </w:rPr>
        <w:t>it is not just a modern issue</w:t>
      </w:r>
      <w:r w:rsidRPr="5BFEDBB8">
        <w:rPr>
          <w:color w:val="000000" w:themeColor="text1"/>
        </w:rPr>
        <w:t xml:space="preserve">. </w:t>
      </w:r>
      <w:r w:rsidR="2C1A9D0E" w:rsidRPr="5BFEDBB8">
        <w:rPr>
          <w:color w:val="000000" w:themeColor="text1"/>
        </w:rPr>
        <w:t>F</w:t>
      </w:r>
      <w:r w:rsidRPr="5BFEDBB8">
        <w:rPr>
          <w:color w:val="000000" w:themeColor="text1"/>
        </w:rPr>
        <w:t xml:space="preserve">ormer Marine </w:t>
      </w:r>
      <w:r w:rsidR="0E92218E" w:rsidRPr="5BFEDBB8">
        <w:rPr>
          <w:color w:val="000000" w:themeColor="text1"/>
        </w:rPr>
        <w:t>G</w:t>
      </w:r>
      <w:r w:rsidRPr="5BFEDBB8">
        <w:rPr>
          <w:color w:val="000000" w:themeColor="text1"/>
        </w:rPr>
        <w:t>eneral Smedley D. Butler</w:t>
      </w:r>
      <w:r w:rsidR="4B99BFD5" w:rsidRPr="5BFEDBB8">
        <w:rPr>
          <w:color w:val="000000" w:themeColor="text1"/>
        </w:rPr>
        <w:t xml:space="preserve"> stated</w:t>
      </w:r>
      <w:r w:rsidRPr="5BFEDBB8">
        <w:rPr>
          <w:color w:val="000000" w:themeColor="text1"/>
        </w:rPr>
        <w:t xml:space="preserve"> “</w:t>
      </w:r>
      <w:r w:rsidR="41ED313B" w:rsidRPr="5BFEDBB8">
        <w:rPr>
          <w:color w:val="000000" w:themeColor="text1"/>
        </w:rPr>
        <w:t>The normal profits of a business concern in the United States are 10</w:t>
      </w:r>
      <w:r w:rsidR="4199DA32" w:rsidRPr="5BFEDBB8">
        <w:rPr>
          <w:color w:val="000000" w:themeColor="text1"/>
        </w:rPr>
        <w:t>%</w:t>
      </w:r>
      <w:r w:rsidR="41ED313B" w:rsidRPr="5BFEDBB8">
        <w:rPr>
          <w:color w:val="000000" w:themeColor="text1"/>
        </w:rPr>
        <w:t xml:space="preserve">, and sometimes even 12%. But wartime profits? </w:t>
      </w:r>
      <w:r w:rsidR="41ED313B" w:rsidRPr="5BFEDBB8">
        <w:rPr>
          <w:color w:val="000000" w:themeColor="text1"/>
        </w:rPr>
        <w:lastRenderedPageBreak/>
        <w:t xml:space="preserve">Ah, that is another matter, twenty, sixty, one </w:t>
      </w:r>
      <w:r w:rsidR="7F8E500A" w:rsidRPr="5BFEDBB8">
        <w:rPr>
          <w:color w:val="000000" w:themeColor="text1"/>
        </w:rPr>
        <w:t>hundred</w:t>
      </w:r>
      <w:r w:rsidR="41ED313B" w:rsidRPr="5BFEDBB8">
        <w:rPr>
          <w:color w:val="000000" w:themeColor="text1"/>
        </w:rPr>
        <w:t>, three hundred</w:t>
      </w:r>
      <w:r w:rsidR="617F1119" w:rsidRPr="5BFEDBB8">
        <w:rPr>
          <w:color w:val="000000" w:themeColor="text1"/>
        </w:rPr>
        <w:t>,</w:t>
      </w:r>
      <w:r w:rsidR="41ED313B" w:rsidRPr="5BFEDBB8">
        <w:rPr>
          <w:color w:val="000000" w:themeColor="text1"/>
        </w:rPr>
        <w:t xml:space="preserve"> </w:t>
      </w:r>
      <w:r w:rsidR="0A7FC4BA" w:rsidRPr="5BFEDBB8">
        <w:rPr>
          <w:color w:val="000000" w:themeColor="text1"/>
        </w:rPr>
        <w:t>and even eighteen hundred percent</w:t>
      </w:r>
      <w:r w:rsidR="41ED313B" w:rsidRPr="5BFEDBB8">
        <w:rPr>
          <w:color w:val="000000" w:themeColor="text1"/>
        </w:rPr>
        <w:t xml:space="preserve"> the sky is the limit. All of that to the traffic will bear. Uncle Sam has the money. Let's get it.</w:t>
      </w:r>
      <w:r w:rsidR="76BE5FC8" w:rsidRPr="5BFEDBB8">
        <w:rPr>
          <w:color w:val="000000" w:themeColor="text1"/>
        </w:rPr>
        <w:t xml:space="preserve">” </w:t>
      </w:r>
      <w:r w:rsidR="1458ADCA" w:rsidRPr="5BFEDBB8">
        <w:rPr>
          <w:color w:val="000000" w:themeColor="text1"/>
        </w:rPr>
        <w:t>T</w:t>
      </w:r>
      <w:r w:rsidR="76BE5FC8" w:rsidRPr="5BFEDBB8">
        <w:rPr>
          <w:color w:val="000000" w:themeColor="text1"/>
        </w:rPr>
        <w:t xml:space="preserve">his shows </w:t>
      </w:r>
      <w:r w:rsidR="00D56A07" w:rsidRPr="5BFEDBB8">
        <w:rPr>
          <w:color w:val="000000" w:themeColor="text1"/>
        </w:rPr>
        <w:t xml:space="preserve">that </w:t>
      </w:r>
      <w:r w:rsidR="7FE50159" w:rsidRPr="5BFEDBB8">
        <w:rPr>
          <w:color w:val="000000" w:themeColor="text1"/>
        </w:rPr>
        <w:t>corruption</w:t>
      </w:r>
      <w:r w:rsidR="00D56A07" w:rsidRPr="5BFEDBB8">
        <w:rPr>
          <w:color w:val="000000" w:themeColor="text1"/>
        </w:rPr>
        <w:t xml:space="preserve">, </w:t>
      </w:r>
      <w:r w:rsidR="5A25CB46" w:rsidRPr="5BFEDBB8">
        <w:rPr>
          <w:color w:val="000000" w:themeColor="text1"/>
        </w:rPr>
        <w:t>markups</w:t>
      </w:r>
      <w:r w:rsidR="00D56A07" w:rsidRPr="5BFEDBB8">
        <w:rPr>
          <w:color w:val="000000" w:themeColor="text1"/>
        </w:rPr>
        <w:t xml:space="preserve">, and even fraud in the military complex is not a new </w:t>
      </w:r>
      <w:r w:rsidR="64F60C00" w:rsidRPr="5BFEDBB8">
        <w:rPr>
          <w:color w:val="000000" w:themeColor="text1"/>
        </w:rPr>
        <w:t>problem but</w:t>
      </w:r>
      <w:r w:rsidR="00D56A07" w:rsidRPr="5BFEDBB8">
        <w:rPr>
          <w:color w:val="000000" w:themeColor="text1"/>
        </w:rPr>
        <w:t xml:space="preserve"> is something we need to deal with.</w:t>
      </w:r>
      <w:r w:rsidR="682C7E85" w:rsidRPr="5BFEDBB8">
        <w:rPr>
          <w:color w:val="000000" w:themeColor="text1"/>
        </w:rPr>
        <w:t xml:space="preserve"> (Smedley</w:t>
      </w:r>
      <w:r w:rsidR="3416CCD8" w:rsidRPr="5BFEDBB8">
        <w:rPr>
          <w:color w:val="000000" w:themeColor="text1"/>
        </w:rPr>
        <w:t>, 1935</w:t>
      </w:r>
      <w:r w:rsidR="682C7E85" w:rsidRPr="5BFEDBB8">
        <w:rPr>
          <w:color w:val="000000" w:themeColor="text1"/>
        </w:rPr>
        <w:t>).</w:t>
      </w:r>
    </w:p>
    <w:p w14:paraId="2B053851" w14:textId="441EFE56" w:rsidR="6B1A4E5E" w:rsidRDefault="363974B5" w:rsidP="4D24739B">
      <w:pPr>
        <w:spacing w:line="480" w:lineRule="auto"/>
        <w:ind w:firstLine="720"/>
        <w:rPr>
          <w:color w:val="000000" w:themeColor="text1"/>
        </w:rPr>
      </w:pPr>
      <w:r w:rsidRPr="4D24739B">
        <w:rPr>
          <w:color w:val="000000" w:themeColor="text1"/>
        </w:rPr>
        <w:t xml:space="preserve">We must cut back on the military budget so that the military is forced to </w:t>
      </w:r>
      <w:r w:rsidR="73A27C7D" w:rsidRPr="4D24739B">
        <w:rPr>
          <w:color w:val="000000" w:themeColor="text1"/>
        </w:rPr>
        <w:t>reign in</w:t>
      </w:r>
      <w:r w:rsidRPr="4D24739B">
        <w:rPr>
          <w:color w:val="000000" w:themeColor="text1"/>
        </w:rPr>
        <w:t xml:space="preserve"> this corruption if they are to continue operating at the capacity that they are. </w:t>
      </w:r>
      <w:r w:rsidR="2C756DFB" w:rsidRPr="4D24739B">
        <w:rPr>
          <w:color w:val="000000" w:themeColor="text1"/>
        </w:rPr>
        <w:t>I</w:t>
      </w:r>
      <w:r w:rsidRPr="4D24739B">
        <w:rPr>
          <w:color w:val="000000" w:themeColor="text1"/>
        </w:rPr>
        <w:t xml:space="preserve">n order to do </w:t>
      </w:r>
      <w:r w:rsidR="561DC769" w:rsidRPr="4D24739B">
        <w:rPr>
          <w:color w:val="000000" w:themeColor="text1"/>
        </w:rPr>
        <w:t>this</w:t>
      </w:r>
      <w:r w:rsidRPr="4D24739B">
        <w:rPr>
          <w:color w:val="000000" w:themeColor="text1"/>
        </w:rPr>
        <w:t xml:space="preserve">, the voter must vote in officials who will not hesitate to cut back on the military budget. </w:t>
      </w:r>
      <w:r w:rsidR="407EA452" w:rsidRPr="4D24739B">
        <w:rPr>
          <w:color w:val="000000" w:themeColor="text1"/>
        </w:rPr>
        <w:t>I</w:t>
      </w:r>
      <w:r w:rsidR="5A7633E5" w:rsidRPr="4D24739B">
        <w:rPr>
          <w:color w:val="000000" w:themeColor="text1"/>
        </w:rPr>
        <w:t>f we do not</w:t>
      </w:r>
      <w:r w:rsidR="7BD15639" w:rsidRPr="4D24739B">
        <w:rPr>
          <w:color w:val="000000" w:themeColor="text1"/>
        </w:rPr>
        <w:t xml:space="preserve"> utilize our elections on people to</w:t>
      </w:r>
      <w:r w:rsidR="5A7633E5" w:rsidRPr="4D24739B">
        <w:rPr>
          <w:color w:val="000000" w:themeColor="text1"/>
        </w:rPr>
        <w:t xml:space="preserve"> cut down on the military budget, then we will pay for it</w:t>
      </w:r>
      <w:r w:rsidR="70185F3B" w:rsidRPr="4D24739B">
        <w:rPr>
          <w:color w:val="000000" w:themeColor="text1"/>
        </w:rPr>
        <w:t xml:space="preserve"> via</w:t>
      </w:r>
      <w:r w:rsidR="5A7633E5" w:rsidRPr="4D24739B">
        <w:rPr>
          <w:color w:val="000000" w:themeColor="text1"/>
        </w:rPr>
        <w:t xml:space="preserve"> our taxes and debt. </w:t>
      </w:r>
      <w:r w:rsidR="5F5D67A3" w:rsidRPr="4D24739B">
        <w:rPr>
          <w:color w:val="000000" w:themeColor="text1"/>
        </w:rPr>
        <w:t>T</w:t>
      </w:r>
      <w:r w:rsidR="5A7633E5" w:rsidRPr="4D24739B">
        <w:rPr>
          <w:color w:val="000000" w:themeColor="text1"/>
        </w:rPr>
        <w:t>he United States is already in massive amounts of debt and we already have extremely high taxes.</w:t>
      </w:r>
      <w:r w:rsidR="71E42A29" w:rsidRPr="4D24739B">
        <w:rPr>
          <w:color w:val="000000" w:themeColor="text1"/>
        </w:rPr>
        <w:t xml:space="preserve">  </w:t>
      </w:r>
      <w:r w:rsidR="680645A6" w:rsidRPr="4D24739B">
        <w:rPr>
          <w:color w:val="000000" w:themeColor="text1"/>
        </w:rPr>
        <w:t>G</w:t>
      </w:r>
      <w:r w:rsidR="4EFDCF8A" w:rsidRPr="4D24739B">
        <w:rPr>
          <w:color w:val="000000" w:themeColor="text1"/>
        </w:rPr>
        <w:t>eneral Smedley D. Butler</w:t>
      </w:r>
      <w:r w:rsidR="5A7633E5" w:rsidRPr="4D24739B">
        <w:rPr>
          <w:color w:val="000000" w:themeColor="text1"/>
        </w:rPr>
        <w:t xml:space="preserve"> </w:t>
      </w:r>
      <w:r w:rsidR="167EC412" w:rsidRPr="4D24739B">
        <w:rPr>
          <w:color w:val="000000" w:themeColor="text1"/>
        </w:rPr>
        <w:t>stated in the 1930’s</w:t>
      </w:r>
      <w:r w:rsidR="1A52909C" w:rsidRPr="4D24739B">
        <w:rPr>
          <w:color w:val="000000" w:themeColor="text1"/>
        </w:rPr>
        <w:t xml:space="preserve"> “Who provides these nice little profits of 2</w:t>
      </w:r>
      <w:r w:rsidR="5D470926" w:rsidRPr="4D24739B">
        <w:rPr>
          <w:color w:val="000000" w:themeColor="text1"/>
        </w:rPr>
        <w:t>0,</w:t>
      </w:r>
      <w:r w:rsidR="1A52909C" w:rsidRPr="4D24739B">
        <w:rPr>
          <w:color w:val="000000" w:themeColor="text1"/>
        </w:rPr>
        <w:t xml:space="preserve"> </w:t>
      </w:r>
      <w:r w:rsidR="60B3244E" w:rsidRPr="4D24739B">
        <w:rPr>
          <w:color w:val="000000" w:themeColor="text1"/>
        </w:rPr>
        <w:t>100</w:t>
      </w:r>
      <w:r w:rsidR="1A52909C" w:rsidRPr="4D24739B">
        <w:rPr>
          <w:color w:val="000000" w:themeColor="text1"/>
        </w:rPr>
        <w:t>,</w:t>
      </w:r>
      <w:r w:rsidR="3BE51DA6" w:rsidRPr="4D24739B">
        <w:rPr>
          <w:color w:val="000000" w:themeColor="text1"/>
        </w:rPr>
        <w:t xml:space="preserve"> 300</w:t>
      </w:r>
      <w:r w:rsidR="1A52909C" w:rsidRPr="4D24739B">
        <w:rPr>
          <w:color w:val="000000" w:themeColor="text1"/>
        </w:rPr>
        <w:t xml:space="preserve"> 1,</w:t>
      </w:r>
      <w:r w:rsidR="4F99D712" w:rsidRPr="4D24739B">
        <w:rPr>
          <w:color w:val="000000" w:themeColor="text1"/>
        </w:rPr>
        <w:t>5</w:t>
      </w:r>
      <w:r w:rsidR="1A52909C" w:rsidRPr="4D24739B">
        <w:rPr>
          <w:color w:val="000000" w:themeColor="text1"/>
        </w:rPr>
        <w:t>00 and 1,</w:t>
      </w:r>
      <w:r w:rsidR="3D632EC5" w:rsidRPr="4D24739B">
        <w:rPr>
          <w:color w:val="000000" w:themeColor="text1"/>
        </w:rPr>
        <w:t>8</w:t>
      </w:r>
      <w:r w:rsidR="1A52909C" w:rsidRPr="4D24739B">
        <w:rPr>
          <w:color w:val="000000" w:themeColor="text1"/>
        </w:rPr>
        <w:t>00</w:t>
      </w:r>
      <w:r w:rsidR="090CEDDC" w:rsidRPr="4D24739B">
        <w:rPr>
          <w:color w:val="000000" w:themeColor="text1"/>
        </w:rPr>
        <w:t xml:space="preserve"> percent</w:t>
      </w:r>
      <w:r w:rsidR="1A52909C" w:rsidRPr="4D24739B">
        <w:rPr>
          <w:color w:val="000000" w:themeColor="text1"/>
        </w:rPr>
        <w:t>? We pay them in taxes. We pay the bankers their profits when we bought Liberty Bonds. $100 and sold them back at 84 or 86 to the bankers. Those bankers collected 100 plus.”</w:t>
      </w:r>
      <w:r w:rsidR="5B72CF8B" w:rsidRPr="4D24739B">
        <w:rPr>
          <w:color w:val="000000" w:themeColor="text1"/>
        </w:rPr>
        <w:t xml:space="preserve"> (</w:t>
      </w:r>
      <w:r w:rsidR="482FA2AC" w:rsidRPr="4D24739B">
        <w:rPr>
          <w:color w:val="000000" w:themeColor="text1"/>
        </w:rPr>
        <w:t>Smedley</w:t>
      </w:r>
      <w:commentRangeStart w:id="6"/>
      <w:r w:rsidR="482FA2AC" w:rsidRPr="4D24739B">
        <w:rPr>
          <w:color w:val="000000" w:themeColor="text1"/>
        </w:rPr>
        <w:t>, 1935</w:t>
      </w:r>
      <w:r w:rsidR="3E639926" w:rsidRPr="4D24739B">
        <w:rPr>
          <w:color w:val="000000" w:themeColor="text1"/>
        </w:rPr>
        <w:t xml:space="preserve">) </w:t>
      </w:r>
      <w:commentRangeEnd w:id="6"/>
      <w:r w:rsidR="6B1A4E5E" w:rsidRPr="4D24739B">
        <w:rPr>
          <w:rStyle w:val="CommentReference"/>
          <w:color w:val="000000" w:themeColor="text1"/>
          <w:sz w:val="24"/>
          <w:szCs w:val="24"/>
        </w:rPr>
        <w:commentReference w:id="6"/>
      </w:r>
      <w:r w:rsidR="3E639926" w:rsidRPr="4D24739B">
        <w:rPr>
          <w:color w:val="000000" w:themeColor="text1"/>
        </w:rPr>
        <w:t xml:space="preserve"> </w:t>
      </w:r>
      <w:r w:rsidR="15F9600C" w:rsidRPr="4D24739B">
        <w:rPr>
          <w:color w:val="000000" w:themeColor="text1"/>
        </w:rPr>
        <w:t xml:space="preserve"> Military contractors charged absorbate fees not only in the time of War in 19</w:t>
      </w:r>
      <w:r w:rsidR="05DEBD3B" w:rsidRPr="4D24739B">
        <w:rPr>
          <w:color w:val="000000" w:themeColor="text1"/>
        </w:rPr>
        <w:t xml:space="preserve">35, but this price gouging continues today.  Parts you can get at Lowes for ten dollars can be thousands of dollars when purchased from a military </w:t>
      </w:r>
      <w:r w:rsidR="0E2D5D8E" w:rsidRPr="4D24739B">
        <w:rPr>
          <w:color w:val="000000" w:themeColor="text1"/>
        </w:rPr>
        <w:t>contractor.</w:t>
      </w:r>
    </w:p>
    <w:p w14:paraId="4DD411C2" w14:textId="589CEB1C" w:rsidR="6B1A4E5E" w:rsidRDefault="05DEBD3B" w:rsidP="4D24739B">
      <w:pPr>
        <w:spacing w:line="480" w:lineRule="auto"/>
        <w:ind w:firstLine="720"/>
        <w:rPr>
          <w:color w:val="000000" w:themeColor="text1"/>
        </w:rPr>
      </w:pPr>
      <w:r w:rsidRPr="4D24739B">
        <w:rPr>
          <w:color w:val="000000" w:themeColor="text1"/>
        </w:rPr>
        <w:t xml:space="preserve"> </w:t>
      </w:r>
      <w:r w:rsidR="3E639926" w:rsidRPr="4D24739B">
        <w:rPr>
          <w:color w:val="000000" w:themeColor="text1"/>
        </w:rPr>
        <w:t xml:space="preserve">The taxpayer has always paid the bill for the </w:t>
      </w:r>
      <w:r w:rsidR="0A6F5FD1" w:rsidRPr="4D24739B">
        <w:rPr>
          <w:color w:val="000000" w:themeColor="text1"/>
        </w:rPr>
        <w:t>inflated costs of the military</w:t>
      </w:r>
      <w:r w:rsidR="3E639926" w:rsidRPr="4D24739B">
        <w:rPr>
          <w:color w:val="000000" w:themeColor="text1"/>
        </w:rPr>
        <w:t xml:space="preserve">. </w:t>
      </w:r>
      <w:r w:rsidR="0CDAAF9A" w:rsidRPr="4D24739B">
        <w:rPr>
          <w:color w:val="000000" w:themeColor="text1"/>
        </w:rPr>
        <w:t xml:space="preserve">They have always paid it through taxes and the debt we accrue as a nation. If we continue to spend this much on the military budget. We will have a debt crisis in the future for </w:t>
      </w:r>
      <w:r w:rsidR="6F18709D" w:rsidRPr="4D24739B">
        <w:rPr>
          <w:color w:val="000000" w:themeColor="text1"/>
        </w:rPr>
        <w:t>our</w:t>
      </w:r>
      <w:r w:rsidR="0CDAAF9A" w:rsidRPr="4D24739B">
        <w:rPr>
          <w:color w:val="000000" w:themeColor="text1"/>
        </w:rPr>
        <w:t xml:space="preserve"> children. We already have trillions of dollars in debt. If we do not lower this, then our future generations will have to pay this money back and that will lead to a recession. For them, it will cause their lives to be worse </w:t>
      </w:r>
      <w:r w:rsidR="02FA2D5D" w:rsidRPr="4D24739B">
        <w:rPr>
          <w:color w:val="000000" w:themeColor="text1"/>
        </w:rPr>
        <w:t>than</w:t>
      </w:r>
      <w:r w:rsidR="0CDAAF9A" w:rsidRPr="4D24739B">
        <w:rPr>
          <w:color w:val="000000" w:themeColor="text1"/>
        </w:rPr>
        <w:t xml:space="preserve"> ours.</w:t>
      </w:r>
    </w:p>
    <w:p w14:paraId="6C30352D" w14:textId="18264048" w:rsidR="53A5525F" w:rsidRDefault="58DB000E" w:rsidP="4D24739B">
      <w:pPr>
        <w:spacing w:line="480" w:lineRule="auto"/>
        <w:ind w:firstLine="720"/>
      </w:pPr>
      <w:r w:rsidRPr="4D24739B">
        <w:rPr>
          <w:color w:val="000000" w:themeColor="text1"/>
        </w:rPr>
        <w:lastRenderedPageBreak/>
        <w:t>W</w:t>
      </w:r>
      <w:r w:rsidR="466BE69A" w:rsidRPr="4D24739B">
        <w:rPr>
          <w:color w:val="000000" w:themeColor="text1"/>
        </w:rPr>
        <w:t>e have taken out loans</w:t>
      </w:r>
      <w:r w:rsidR="3FBCB274" w:rsidRPr="4D24739B">
        <w:rPr>
          <w:color w:val="000000" w:themeColor="text1"/>
        </w:rPr>
        <w:t xml:space="preserve"> from foreign countries</w:t>
      </w:r>
      <w:r w:rsidR="466BE69A" w:rsidRPr="4D24739B">
        <w:rPr>
          <w:color w:val="000000" w:themeColor="text1"/>
        </w:rPr>
        <w:t xml:space="preserve"> for many years and have accrued trillions of </w:t>
      </w:r>
      <w:r w:rsidR="597FA759" w:rsidRPr="4D24739B">
        <w:rPr>
          <w:color w:val="000000" w:themeColor="text1"/>
        </w:rPr>
        <w:t>dollars' worth</w:t>
      </w:r>
      <w:r w:rsidR="466BE69A" w:rsidRPr="4D24739B">
        <w:rPr>
          <w:color w:val="000000" w:themeColor="text1"/>
        </w:rPr>
        <w:t xml:space="preserve"> of debt</w:t>
      </w:r>
      <w:r w:rsidR="3637FDF8" w:rsidRPr="4D24739B">
        <w:rPr>
          <w:color w:val="000000" w:themeColor="text1"/>
        </w:rPr>
        <w:t xml:space="preserve"> in order to fund the military budget</w:t>
      </w:r>
      <w:r w:rsidR="466BE69A" w:rsidRPr="4D24739B">
        <w:rPr>
          <w:color w:val="000000" w:themeColor="text1"/>
        </w:rPr>
        <w:t xml:space="preserve">. We have put our country into generational debt. This debt will strain the economy as long as it continues to grow and continues to be there. </w:t>
      </w:r>
      <w:r w:rsidR="7D1A3D7B" w:rsidRPr="4D24739B">
        <w:rPr>
          <w:color w:val="000000" w:themeColor="text1"/>
        </w:rPr>
        <w:t>It will be a pain in our side, for our grandchildren, our grandchildren's children, for generations.</w:t>
      </w:r>
      <w:r w:rsidR="17D27EF6" w:rsidRPr="4D24739B">
        <w:rPr>
          <w:color w:val="000000" w:themeColor="text1"/>
        </w:rPr>
        <w:t xml:space="preserve"> I am </w:t>
      </w:r>
      <w:r w:rsidR="67DFA8C7" w:rsidRPr="4D24739B">
        <w:rPr>
          <w:color w:val="000000" w:themeColor="text1"/>
        </w:rPr>
        <w:t>not</w:t>
      </w:r>
      <w:r w:rsidR="7A6335EB" w:rsidRPr="4D24739B">
        <w:rPr>
          <w:color w:val="000000" w:themeColor="text1"/>
        </w:rPr>
        <w:t xml:space="preserve"> </w:t>
      </w:r>
      <w:r w:rsidR="17D27EF6" w:rsidRPr="4D24739B">
        <w:rPr>
          <w:color w:val="000000" w:themeColor="text1"/>
        </w:rPr>
        <w:t xml:space="preserve">the only person who </w:t>
      </w:r>
      <w:r w:rsidR="7D918371" w:rsidRPr="4D24739B">
        <w:rPr>
          <w:color w:val="000000" w:themeColor="text1"/>
        </w:rPr>
        <w:t>thinks about</w:t>
      </w:r>
      <w:r w:rsidR="17D27EF6" w:rsidRPr="4D24739B">
        <w:rPr>
          <w:color w:val="000000" w:themeColor="text1"/>
        </w:rPr>
        <w:t xml:space="preserve"> this.</w:t>
      </w:r>
      <w:r w:rsidR="78D97234" w:rsidRPr="4D24739B">
        <w:rPr>
          <w:color w:val="000000" w:themeColor="text1"/>
        </w:rPr>
        <w:t xml:space="preserve">  Katerina Canyon </w:t>
      </w:r>
      <w:r w:rsidR="67BBEFBD" w:rsidRPr="4D24739B">
        <w:rPr>
          <w:color w:val="000000" w:themeColor="text1"/>
        </w:rPr>
        <w:t xml:space="preserve">a </w:t>
      </w:r>
      <w:r w:rsidR="7A6C4209" w:rsidRPr="4D24739B">
        <w:rPr>
          <w:color w:val="000000" w:themeColor="text1"/>
        </w:rPr>
        <w:t>member of Peace Economy Project</w:t>
      </w:r>
      <w:r w:rsidR="1082FCDC" w:rsidRPr="4D24739B">
        <w:rPr>
          <w:color w:val="000000" w:themeColor="text1"/>
        </w:rPr>
        <w:t>,</w:t>
      </w:r>
      <w:r w:rsidR="7A6C4209" w:rsidRPr="4D24739B">
        <w:rPr>
          <w:color w:val="000000" w:themeColor="text1"/>
        </w:rPr>
        <w:t xml:space="preserve"> AUS </w:t>
      </w:r>
      <w:r w:rsidR="3BC04AA0" w:rsidRPr="4D24739B">
        <w:rPr>
          <w:color w:val="000000" w:themeColor="text1"/>
        </w:rPr>
        <w:t>Nonprofits</w:t>
      </w:r>
      <w:r w:rsidR="220BE5C4" w:rsidRPr="4D24739B">
        <w:rPr>
          <w:color w:val="000000" w:themeColor="text1"/>
        </w:rPr>
        <w:t xml:space="preserve"> </w:t>
      </w:r>
      <w:r w:rsidR="3B00DBCC" w:rsidRPr="4D24739B">
        <w:rPr>
          <w:color w:val="000000" w:themeColor="text1"/>
        </w:rPr>
        <w:t>focus</w:t>
      </w:r>
      <w:r w:rsidR="1FA3E7EE" w:rsidRPr="4D24739B">
        <w:rPr>
          <w:color w:val="000000" w:themeColor="text1"/>
        </w:rPr>
        <w:t>ing</w:t>
      </w:r>
      <w:r w:rsidR="220BE5C4" w:rsidRPr="4D24739B">
        <w:rPr>
          <w:color w:val="000000" w:themeColor="text1"/>
        </w:rPr>
        <w:t xml:space="preserve"> on reducing military </w:t>
      </w:r>
      <w:r w:rsidR="329BFD25" w:rsidRPr="4D24739B">
        <w:rPr>
          <w:color w:val="000000" w:themeColor="text1"/>
        </w:rPr>
        <w:t>spending</w:t>
      </w:r>
      <w:r w:rsidR="43876089" w:rsidRPr="4D24739B">
        <w:rPr>
          <w:color w:val="000000" w:themeColor="text1"/>
        </w:rPr>
        <w:t xml:space="preserve">, </w:t>
      </w:r>
      <w:r w:rsidR="65F19515" w:rsidRPr="4D24739B">
        <w:rPr>
          <w:color w:val="000000" w:themeColor="text1"/>
        </w:rPr>
        <w:t>states “</w:t>
      </w:r>
      <w:r w:rsidR="6C95AED4" w:rsidRPr="4D24739B">
        <w:rPr>
          <w:color w:val="27251E"/>
        </w:rPr>
        <w:t xml:space="preserve">A ballooning debt fueled by tax cuts for the wealthy and runaway defense spending threatens the very economic security it claims to protect.” They agree that continued spending on the military budget adds </w:t>
      </w:r>
      <w:r w:rsidR="0B19ACE9" w:rsidRPr="4D24739B">
        <w:rPr>
          <w:color w:val="27251E"/>
        </w:rPr>
        <w:t>the current</w:t>
      </w:r>
      <w:r w:rsidR="6C95AED4" w:rsidRPr="4D24739B">
        <w:rPr>
          <w:color w:val="27251E"/>
        </w:rPr>
        <w:t xml:space="preserve"> rate will lead to the eventuality that the US cannot pay back its d</w:t>
      </w:r>
      <w:commentRangeStart w:id="7"/>
      <w:r w:rsidR="6C95AED4" w:rsidRPr="4D24739B">
        <w:rPr>
          <w:color w:val="27251E"/>
        </w:rPr>
        <w:t>ebt</w:t>
      </w:r>
      <w:r w:rsidR="66AA5602" w:rsidRPr="4D24739B">
        <w:rPr>
          <w:color w:val="27251E"/>
        </w:rPr>
        <w:t>.</w:t>
      </w:r>
      <w:r w:rsidR="6C95AED4" w:rsidRPr="4D24739B">
        <w:rPr>
          <w:color w:val="27251E"/>
        </w:rPr>
        <w:t xml:space="preserve"> </w:t>
      </w:r>
    </w:p>
    <w:p w14:paraId="43D7F99E" w14:textId="21B0FA17" w:rsidR="53A5525F" w:rsidRDefault="5908AECE" w:rsidP="4BA1EC0E">
      <w:pPr>
        <w:spacing w:line="480" w:lineRule="auto"/>
        <w:ind w:firstLine="720"/>
      </w:pPr>
      <w:r w:rsidRPr="4D24739B">
        <w:rPr>
          <w:color w:val="27251E"/>
        </w:rPr>
        <w:t>D</w:t>
      </w:r>
      <w:commentRangeEnd w:id="7"/>
      <w:r w:rsidR="53A5525F" w:rsidRPr="4D24739B">
        <w:rPr>
          <w:rStyle w:val="CommentReference"/>
          <w:color w:val="27251E"/>
          <w:sz w:val="24"/>
          <w:szCs w:val="24"/>
        </w:rPr>
        <w:commentReference w:id="7"/>
      </w:r>
      <w:r w:rsidR="6C95AED4" w:rsidRPr="4D24739B">
        <w:rPr>
          <w:color w:val="27251E"/>
        </w:rPr>
        <w:t>efault</w:t>
      </w:r>
      <w:r w:rsidR="03BA7233" w:rsidRPr="4D24739B">
        <w:rPr>
          <w:color w:val="27251E"/>
        </w:rPr>
        <w:t>ing on debts</w:t>
      </w:r>
      <w:r w:rsidR="5B41C292" w:rsidRPr="4D24739B">
        <w:rPr>
          <w:color w:val="27251E"/>
        </w:rPr>
        <w:t xml:space="preserve"> </w:t>
      </w:r>
      <w:r w:rsidR="13B98594" w:rsidRPr="4D24739B">
        <w:rPr>
          <w:color w:val="27251E"/>
        </w:rPr>
        <w:t>and</w:t>
      </w:r>
      <w:r w:rsidR="6C95AED4" w:rsidRPr="4D24739B">
        <w:rPr>
          <w:color w:val="27251E"/>
        </w:rPr>
        <w:t xml:space="preserve"> economic stagnation due to the debt </w:t>
      </w:r>
      <w:r w:rsidR="7595D1C7" w:rsidRPr="4D24739B">
        <w:rPr>
          <w:color w:val="27251E"/>
        </w:rPr>
        <w:t>crisis</w:t>
      </w:r>
      <w:r w:rsidR="3E960B43" w:rsidRPr="4D24739B">
        <w:rPr>
          <w:color w:val="27251E"/>
        </w:rPr>
        <w:t xml:space="preserve"> will</w:t>
      </w:r>
      <w:r w:rsidR="7595D1C7" w:rsidRPr="4D24739B">
        <w:rPr>
          <w:color w:val="27251E"/>
        </w:rPr>
        <w:t xml:space="preserve"> </w:t>
      </w:r>
      <w:r w:rsidR="6C95AED4" w:rsidRPr="4D24739B">
        <w:rPr>
          <w:color w:val="27251E"/>
        </w:rPr>
        <w:t>cause a financial crisis that will ruin the United States people</w:t>
      </w:r>
      <w:r w:rsidR="3D39A1C0" w:rsidRPr="4D24739B">
        <w:rPr>
          <w:color w:val="27251E"/>
        </w:rPr>
        <w:t>.</w:t>
      </w:r>
      <w:r w:rsidR="2B62CFD7" w:rsidRPr="4D24739B">
        <w:rPr>
          <w:color w:val="27251E"/>
        </w:rPr>
        <w:t xml:space="preserve"> This is why voters must elect officials who will cut the military budget so we can stop increasing our debt. Another thing we need to do is to transfer to a more peaceful economy</w:t>
      </w:r>
      <w:r w:rsidR="22F4F08B" w:rsidRPr="4D24739B">
        <w:rPr>
          <w:color w:val="27251E"/>
        </w:rPr>
        <w:t xml:space="preserve"> which</w:t>
      </w:r>
      <w:r w:rsidR="2B62CFD7" w:rsidRPr="4D24739B">
        <w:rPr>
          <w:color w:val="27251E"/>
        </w:rPr>
        <w:t xml:space="preserve"> is not as reliant on the military industrial complex for GDP. </w:t>
      </w:r>
      <w:r w:rsidR="3C4B8A28" w:rsidRPr="4D24739B">
        <w:rPr>
          <w:color w:val="27251E"/>
        </w:rPr>
        <w:t xml:space="preserve"> </w:t>
      </w:r>
      <w:r w:rsidR="1FDB25A1" w:rsidRPr="4D24739B">
        <w:rPr>
          <w:color w:val="27251E"/>
        </w:rPr>
        <w:t xml:space="preserve">Katerina further states, </w:t>
      </w:r>
      <w:r w:rsidR="3C4B8A28" w:rsidRPr="4D24739B">
        <w:t>“A true peace economy invests in people, not in war. It channels resources toward housing, healthcare, education, renewable energy, and community well-being—not endless military build-up and global arms races.”</w:t>
      </w:r>
      <w:r w:rsidR="2447680D" w:rsidRPr="4D24739B">
        <w:rPr>
          <w:color w:val="27251E"/>
        </w:rPr>
        <w:t xml:space="preserve"> </w:t>
      </w:r>
      <w:r w:rsidR="47E04B1F" w:rsidRPr="4D24739B">
        <w:rPr>
          <w:color w:val="27251E"/>
        </w:rPr>
        <w:t xml:space="preserve"> (Canyon</w:t>
      </w:r>
      <w:r w:rsidR="3E176F88" w:rsidRPr="4D24739B">
        <w:rPr>
          <w:color w:val="27251E"/>
        </w:rPr>
        <w:t>, 2025</w:t>
      </w:r>
      <w:r w:rsidR="47E04B1F" w:rsidRPr="4D24739B">
        <w:rPr>
          <w:color w:val="27251E"/>
        </w:rPr>
        <w:t>)</w:t>
      </w:r>
      <w:r w:rsidR="75D6CDC1" w:rsidRPr="4D24739B">
        <w:rPr>
          <w:color w:val="27251E"/>
        </w:rPr>
        <w:t xml:space="preserve">.  </w:t>
      </w:r>
      <w:r w:rsidR="3C4B8A28" w:rsidRPr="4D24739B">
        <w:t xml:space="preserve">I agree with </w:t>
      </w:r>
      <w:r w:rsidR="1C85B8C4" w:rsidRPr="4D24739B">
        <w:t>her</w:t>
      </w:r>
      <w:r w:rsidR="3C4B8A28" w:rsidRPr="4D24739B">
        <w:t xml:space="preserve"> </w:t>
      </w:r>
      <w:r w:rsidR="09DC228B" w:rsidRPr="4D24739B">
        <w:t>about</w:t>
      </w:r>
      <w:r w:rsidR="3C4B8A28" w:rsidRPr="4D24739B">
        <w:t xml:space="preserve"> this. </w:t>
      </w:r>
      <w:r w:rsidR="57A64747" w:rsidRPr="4D24739B">
        <w:t xml:space="preserve">  I believe that a</w:t>
      </w:r>
      <w:r w:rsidR="3C4B8A28" w:rsidRPr="4D24739B">
        <w:t xml:space="preserve"> true economy during peacetime should be an economy that invests </w:t>
      </w:r>
      <w:commentRangeStart w:id="8"/>
      <w:r w:rsidR="14B8B980" w:rsidRPr="4D24739B">
        <w:t>in</w:t>
      </w:r>
      <w:r w:rsidR="3C4B8A28" w:rsidRPr="4D24739B">
        <w:t xml:space="preserve"> people, not into arms races for wars that will not happen. We have not fought a large war in decades</w:t>
      </w:r>
      <w:r w:rsidR="2CFF1100" w:rsidRPr="4D24739B">
        <w:t>, a</w:t>
      </w:r>
      <w:r w:rsidR="3C4B8A28" w:rsidRPr="4D24739B">
        <w:t>nd the American peopl</w:t>
      </w:r>
      <w:r w:rsidR="5731FC0F" w:rsidRPr="4D24739B">
        <w:t xml:space="preserve">e </w:t>
      </w:r>
      <w:r w:rsidR="5C19E389" w:rsidRPr="4D24739B">
        <w:t>a</w:t>
      </w:r>
      <w:r w:rsidR="1CE3BDF3" w:rsidRPr="4D24739B">
        <w:t xml:space="preserve">re sick of war. We need to begin investing </w:t>
      </w:r>
      <w:r w:rsidR="61F276CD" w:rsidRPr="4D24739B">
        <w:t>in</w:t>
      </w:r>
      <w:r w:rsidR="1CE3BDF3" w:rsidRPr="4D24739B">
        <w:t xml:space="preserve"> the people, not </w:t>
      </w:r>
      <w:r w:rsidR="68AC6439" w:rsidRPr="4D24739B">
        <w:t>in</w:t>
      </w:r>
      <w:r w:rsidR="1CE3BDF3" w:rsidRPr="4D24739B">
        <w:t xml:space="preserve"> arms. </w:t>
      </w:r>
      <w:r w:rsidR="7FB89713" w:rsidRPr="4D24739B">
        <w:t>To accomplish this</w:t>
      </w:r>
      <w:r w:rsidR="1CE3BDF3" w:rsidRPr="4D24739B">
        <w:t xml:space="preserve"> the American voter must vote in officials who will cut the military budget.</w:t>
      </w:r>
      <w:commentRangeEnd w:id="8"/>
      <w:r w:rsidR="53A5525F">
        <w:rPr>
          <w:rStyle w:val="CommentReference"/>
          <w:sz w:val="24"/>
          <w:szCs w:val="24"/>
        </w:rPr>
        <w:commentReference w:id="8"/>
      </w:r>
    </w:p>
    <w:p w14:paraId="10D1898F" w14:textId="62C0E5CB" w:rsidR="35EE4813" w:rsidRDefault="35EE4813" w:rsidP="006F00E1">
      <w:pPr>
        <w:spacing w:line="480" w:lineRule="auto"/>
        <w:ind w:firstLine="720"/>
        <w:rPr>
          <w:rFonts w:ascii="Times New Roman" w:eastAsia="Times New Roman" w:hAnsi="Times New Roman" w:cs="Times New Roman"/>
        </w:rPr>
      </w:pPr>
      <w:r w:rsidRPr="4D24739B">
        <w:lastRenderedPageBreak/>
        <w:t xml:space="preserve">I know that many older people Of the United States </w:t>
      </w:r>
      <w:r w:rsidR="0694BC10" w:rsidRPr="4D24739B">
        <w:t>Feel that the military budget should not be cut because it provides safety for us. I understand why they feel this way. Believe me, I used to also believe we shouldn't cut the military budget because it provides us with safety.</w:t>
      </w:r>
      <w:r w:rsidR="696E2815" w:rsidRPr="4D24739B">
        <w:t xml:space="preserve"> That was until I finally understood why we needed that safety, why foreign threats like terrorism and foreign states hate the US so much. </w:t>
      </w:r>
      <w:r w:rsidR="70FECABE" w:rsidRPr="4D24739B">
        <w:t xml:space="preserve">The reason </w:t>
      </w:r>
      <w:r w:rsidR="0B98B182" w:rsidRPr="4D24739B">
        <w:t>why there are</w:t>
      </w:r>
      <w:r w:rsidR="70FECABE" w:rsidRPr="4D24739B">
        <w:t xml:space="preserve"> so many foreign threats like terrorism and foreign states and so many enemies abroad </w:t>
      </w:r>
      <w:r w:rsidR="5542C1AE" w:rsidRPr="4D24739B">
        <w:t>i</w:t>
      </w:r>
      <w:r w:rsidR="70FECABE" w:rsidRPr="4D24739B">
        <w:t>s because the United States has antagonized these people and countries for years</w:t>
      </w:r>
      <w:r w:rsidR="1B22D9D8" w:rsidRPr="4D24739B">
        <w:t>.  These enemies</w:t>
      </w:r>
      <w:r w:rsidR="70FECABE" w:rsidRPr="4D24739B">
        <w:t xml:space="preserve"> are finally done dealing with it and are fighting back. </w:t>
      </w:r>
      <w:r w:rsidR="67473716" w:rsidRPr="4D24739B">
        <w:t>For years, the United States has worked under big stick diplomacy where we have hit whatever country that did not bend the knee to us</w:t>
      </w:r>
      <w:r w:rsidR="40267DE9" w:rsidRPr="4D24739B">
        <w:t xml:space="preserve"> w</w:t>
      </w:r>
      <w:r w:rsidR="67473716" w:rsidRPr="4D24739B">
        <w:t>ith our military.</w:t>
      </w:r>
    </w:p>
    <w:p w14:paraId="7CB30791" w14:textId="5BEC11CD" w:rsidR="67473716" w:rsidRDefault="50E298EC" w:rsidP="4D24739B">
      <w:pPr>
        <w:spacing w:line="480" w:lineRule="auto"/>
        <w:ind w:firstLine="720"/>
        <w:rPr>
          <w:rFonts w:ascii="Times New Roman" w:eastAsia="Times New Roman" w:hAnsi="Times New Roman" w:cs="Times New Roman"/>
        </w:rPr>
      </w:pPr>
      <w:r w:rsidRPr="4D24739B">
        <w:t xml:space="preserve"> </w:t>
      </w:r>
      <w:r w:rsidR="798D9898" w:rsidRPr="4D24739B">
        <w:t xml:space="preserve">I am not the only one who has figured this out. Here is </w:t>
      </w:r>
      <w:r w:rsidR="798D9898" w:rsidRPr="4D24739B">
        <w:rPr>
          <w:color w:val="000000" w:themeColor="text1"/>
        </w:rPr>
        <w:t xml:space="preserve">Hilfiker, David physician and founder of Joseph's House, a home and hospice for homeless </w:t>
      </w:r>
      <w:r w:rsidR="28D8BEE0" w:rsidRPr="4D24739B">
        <w:rPr>
          <w:color w:val="000000" w:themeColor="text1"/>
        </w:rPr>
        <w:t xml:space="preserve">people.  </w:t>
      </w:r>
      <w:r w:rsidR="51BE8318" w:rsidRPr="4D24739B">
        <w:rPr>
          <w:color w:val="000000" w:themeColor="text1"/>
        </w:rPr>
        <w:t xml:space="preserve">Here is a quote from when he visited Iraq shortly after the US invasion of it during the Gulf War. “I quickly learned about the </w:t>
      </w:r>
      <w:hyperlink r:id="rId11">
        <w:r w:rsidR="51BE8318" w:rsidRPr="4D24739B">
          <w:rPr>
            <w:rStyle w:val="Hyperlink"/>
            <w:color w:val="006298"/>
            <w:u w:val="none"/>
          </w:rPr>
          <w:t>United Nations</w:t>
        </w:r>
      </w:hyperlink>
      <w:r w:rsidR="51BE8318" w:rsidRPr="4D24739B">
        <w:rPr>
          <w:color w:val="000000" w:themeColor="text1"/>
        </w:rPr>
        <w:t xml:space="preserve"> economic sanctions that had been responsible for the deaths of hundreds of thousands of Iraqi children in the preceding 10 year</w:t>
      </w:r>
      <w:commentRangeStart w:id="9"/>
      <w:r w:rsidR="51BE8318" w:rsidRPr="4D24739B">
        <w:rPr>
          <w:color w:val="000000" w:themeColor="text1"/>
        </w:rPr>
        <w:t>s.</w:t>
      </w:r>
      <w:commentRangeEnd w:id="9"/>
      <w:r w:rsidR="67473716" w:rsidRPr="4D24739B">
        <w:rPr>
          <w:rStyle w:val="CommentReference"/>
          <w:color w:val="000000" w:themeColor="text1"/>
          <w:sz w:val="24"/>
          <w:szCs w:val="24"/>
        </w:rPr>
        <w:commentReference w:id="9"/>
      </w:r>
      <w:r w:rsidR="51BE8318" w:rsidRPr="4D24739B">
        <w:rPr>
          <w:color w:val="000000" w:themeColor="text1"/>
        </w:rPr>
        <w:t xml:space="preserve"> I also discovered that although these sanctions were officially imposed by the United Nations, they had been sustained entirely at the insistence of the United States” </w:t>
      </w:r>
      <w:r w:rsidR="56E92DD0" w:rsidRPr="4D24739B">
        <w:rPr>
          <w:rFonts w:ascii="Times New Roman" w:eastAsia="Times New Roman" w:hAnsi="Times New Roman" w:cs="Times New Roman"/>
        </w:rPr>
        <w:t xml:space="preserve">As you can see, he talks about the sanctions we </w:t>
      </w:r>
      <w:commentRangeStart w:id="10"/>
      <w:r w:rsidR="56E92DD0" w:rsidRPr="4D24739B">
        <w:rPr>
          <w:rFonts w:ascii="Times New Roman" w:eastAsia="Times New Roman" w:hAnsi="Times New Roman" w:cs="Times New Roman"/>
        </w:rPr>
        <w:t xml:space="preserve">leveled on Iraq during the Gulf War that lasted long after it. He mentions how these sanctions have </w:t>
      </w:r>
      <w:commentRangeEnd w:id="10"/>
      <w:r w:rsidR="67473716" w:rsidRPr="4D24739B">
        <w:rPr>
          <w:rStyle w:val="CommentReference"/>
          <w:rFonts w:ascii="Times New Roman" w:eastAsia="Times New Roman" w:hAnsi="Times New Roman" w:cs="Times New Roman"/>
          <w:sz w:val="24"/>
          <w:szCs w:val="24"/>
        </w:rPr>
        <w:commentReference w:id="10"/>
      </w:r>
      <w:r w:rsidR="56E92DD0" w:rsidRPr="4D24739B">
        <w:rPr>
          <w:rFonts w:ascii="Times New Roman" w:eastAsia="Times New Roman" w:hAnsi="Times New Roman" w:cs="Times New Roman"/>
        </w:rPr>
        <w:t>led to the deaths of hundreds of thousands of Iraqi children.</w:t>
      </w:r>
    </w:p>
    <w:p w14:paraId="18CF2C5D" w14:textId="06C777D5" w:rsidR="67473716" w:rsidRDefault="56E92DD0" w:rsidP="06DCC0A4">
      <w:pPr>
        <w:spacing w:line="480" w:lineRule="auto"/>
        <w:ind w:firstLine="720"/>
        <w:rPr>
          <w:rFonts w:ascii="Times New Roman" w:eastAsia="Times New Roman" w:hAnsi="Times New Roman" w:cs="Times New Roman"/>
        </w:rPr>
      </w:pPr>
      <w:r w:rsidRPr="4D24739B">
        <w:rPr>
          <w:rFonts w:ascii="Times New Roman" w:eastAsia="Times New Roman" w:hAnsi="Times New Roman" w:cs="Times New Roman"/>
        </w:rPr>
        <w:t xml:space="preserve"> If someone did this to the United States, we would destroy their nation with our military, but we destroyed Iraq's military during the Gulf War and there is nothing they can really do about the sanctions. They do not have enough power in the UN to undo them, and the United States kept them there for as long as they wanted until our invasion in 2005. </w:t>
      </w:r>
      <w:r w:rsidR="15CE68B6" w:rsidRPr="4D24739B">
        <w:rPr>
          <w:rFonts w:ascii="Times New Roman" w:eastAsia="Times New Roman" w:hAnsi="Times New Roman" w:cs="Times New Roman"/>
        </w:rPr>
        <w:t xml:space="preserve">The reason we kept these sanctions in there was to try to provoke the people of Iraq to rise up and overthrow the </w:t>
      </w:r>
      <w:r w:rsidR="15CE68B6" w:rsidRPr="4D24739B">
        <w:rPr>
          <w:rFonts w:ascii="Times New Roman" w:eastAsia="Times New Roman" w:hAnsi="Times New Roman" w:cs="Times New Roman"/>
        </w:rPr>
        <w:lastRenderedPageBreak/>
        <w:t xml:space="preserve">leader of Iraq, Saddam Hussein, even though under international law this is illegal. This is not the first time we have interfered in. The affairs of other countries that are not on any of our business. The CIA overthrew and took over many Central American and South American countries during the Cold War because they had democratically elected communist leaders. Even though these communist leaders had </w:t>
      </w:r>
      <w:r w:rsidR="6D1408C4" w:rsidRPr="4D24739B">
        <w:rPr>
          <w:rFonts w:ascii="Times New Roman" w:eastAsia="Times New Roman" w:hAnsi="Times New Roman" w:cs="Times New Roman"/>
        </w:rPr>
        <w:t>full</w:t>
      </w:r>
      <w:r w:rsidR="15CE68B6" w:rsidRPr="4D24739B">
        <w:rPr>
          <w:rFonts w:ascii="Times New Roman" w:eastAsia="Times New Roman" w:hAnsi="Times New Roman" w:cs="Times New Roman"/>
        </w:rPr>
        <w:t xml:space="preserve"> support </w:t>
      </w:r>
      <w:r w:rsidR="6AC4F9E3" w:rsidRPr="4D24739B">
        <w:rPr>
          <w:rFonts w:ascii="Times New Roman" w:eastAsia="Times New Roman" w:hAnsi="Times New Roman" w:cs="Times New Roman"/>
        </w:rPr>
        <w:t>from</w:t>
      </w:r>
      <w:r w:rsidR="15CE68B6" w:rsidRPr="4D24739B">
        <w:rPr>
          <w:rFonts w:ascii="Times New Roman" w:eastAsia="Times New Roman" w:hAnsi="Times New Roman" w:cs="Times New Roman"/>
        </w:rPr>
        <w:t xml:space="preserve"> the people</w:t>
      </w:r>
      <w:r w:rsidR="6496EE7C" w:rsidRPr="4D24739B">
        <w:rPr>
          <w:rFonts w:ascii="Times New Roman" w:eastAsia="Times New Roman" w:hAnsi="Times New Roman" w:cs="Times New Roman"/>
        </w:rPr>
        <w:t xml:space="preserve"> </w:t>
      </w:r>
      <w:r w:rsidR="0DCF45AB" w:rsidRPr="4D24739B">
        <w:rPr>
          <w:rFonts w:ascii="Times New Roman" w:eastAsia="Times New Roman" w:hAnsi="Times New Roman" w:cs="Times New Roman"/>
        </w:rPr>
        <w:t>of</w:t>
      </w:r>
      <w:r w:rsidR="6496EE7C" w:rsidRPr="4D24739B">
        <w:rPr>
          <w:rFonts w:ascii="Times New Roman" w:eastAsia="Times New Roman" w:hAnsi="Times New Roman" w:cs="Times New Roman"/>
        </w:rPr>
        <w:t xml:space="preserve"> these nations.</w:t>
      </w:r>
      <w:r w:rsidR="15CE68B6" w:rsidRPr="4D24739B">
        <w:rPr>
          <w:rFonts w:ascii="Times New Roman" w:eastAsia="Times New Roman" w:hAnsi="Times New Roman" w:cs="Times New Roman"/>
        </w:rPr>
        <w:t xml:space="preserve">. </w:t>
      </w:r>
      <w:r w:rsidR="0F8130AA" w:rsidRPr="4D24739B">
        <w:rPr>
          <w:rFonts w:ascii="Times New Roman" w:eastAsia="Times New Roman" w:hAnsi="Times New Roman" w:cs="Times New Roman"/>
        </w:rPr>
        <w:t>They were kicked out of power because the United States did not want any communist power near</w:t>
      </w:r>
      <w:commentRangeStart w:id="11"/>
      <w:r w:rsidR="0F8130AA" w:rsidRPr="4D24739B">
        <w:rPr>
          <w:rFonts w:ascii="Times New Roman" w:eastAsia="Times New Roman" w:hAnsi="Times New Roman" w:cs="Times New Roman"/>
        </w:rPr>
        <w:t xml:space="preserve"> it.</w:t>
      </w:r>
    </w:p>
    <w:p w14:paraId="6A2F55CA" w14:textId="7D3A3284" w:rsidR="67473716" w:rsidRDefault="323AD989" w:rsidP="006F00E1">
      <w:pPr>
        <w:spacing w:line="480" w:lineRule="auto"/>
        <w:ind w:firstLine="720"/>
        <w:rPr>
          <w:rFonts w:ascii="Times New Roman" w:eastAsia="Times New Roman" w:hAnsi="Times New Roman" w:cs="Times New Roman"/>
        </w:rPr>
      </w:pPr>
      <w:r w:rsidRPr="4D24739B">
        <w:rPr>
          <w:rFonts w:ascii="Times New Roman" w:eastAsia="Times New Roman" w:hAnsi="Times New Roman" w:cs="Times New Roman"/>
        </w:rPr>
        <w:t xml:space="preserve"> </w:t>
      </w:r>
      <w:r w:rsidR="34EAFE2C" w:rsidRPr="4D24739B">
        <w:rPr>
          <w:rFonts w:ascii="Times New Roman" w:eastAsia="Times New Roman" w:hAnsi="Times New Roman" w:cs="Times New Roman"/>
        </w:rPr>
        <w:t>We</w:t>
      </w:r>
      <w:commentRangeEnd w:id="11"/>
      <w:r w:rsidR="67473716" w:rsidRPr="4D24739B">
        <w:rPr>
          <w:rStyle w:val="CommentReference"/>
          <w:rFonts w:ascii="Times New Roman" w:eastAsia="Times New Roman" w:hAnsi="Times New Roman" w:cs="Times New Roman"/>
          <w:sz w:val="24"/>
          <w:szCs w:val="24"/>
        </w:rPr>
        <w:commentReference w:id="11"/>
      </w:r>
      <w:r w:rsidR="34EAFE2C" w:rsidRPr="4D24739B">
        <w:rPr>
          <w:rFonts w:ascii="Times New Roman" w:eastAsia="Times New Roman" w:hAnsi="Times New Roman" w:cs="Times New Roman"/>
        </w:rPr>
        <w:t xml:space="preserve"> also intervened in the Vietnam War even though we had no right to do so. We sent troops over to go fight the Vietcong who were fighting against the French. We had colonized Vietnam many years before and had kept it as a colony. All they wanted was independence, but because they were communists and were supported by communists, we went over to crush them. We have done this over and over again, and each time we did it, more and more people became our enemies. </w:t>
      </w:r>
      <w:r w:rsidR="408FB165" w:rsidRPr="4D24739B">
        <w:rPr>
          <w:rFonts w:ascii="Times New Roman" w:eastAsia="Times New Roman" w:hAnsi="Times New Roman" w:cs="Times New Roman"/>
        </w:rPr>
        <w:t>Until we are at the current state that we are in now, wherein which we have tons of terrorist organizations who despise the United States and tons of foreign states that will not do business with us because we have hurt them in the past. If we do not stop with our aggressive foreign policy, then eventually we will start a war in which a coalition will form that we cannot beat.</w:t>
      </w:r>
      <w:r w:rsidR="0084B3C7" w:rsidRPr="4D24739B">
        <w:rPr>
          <w:rFonts w:ascii="Times New Roman" w:eastAsia="Times New Roman" w:hAnsi="Times New Roman" w:cs="Times New Roman"/>
        </w:rPr>
        <w:t xml:space="preserve"> But if we change our foreign policy to no longer be aggressive, if we begin actually negotiating and talking it out with these countries that we have hurt. Then we will not have any foreign threats because no one will have any justification or reason to go after the United States like they do now. The United States would be safer if we simply started talking things out instead of hitting everyone with the big stick.</w:t>
      </w:r>
    </w:p>
    <w:p w14:paraId="50672D9D" w14:textId="66FB24F8" w:rsidR="006F00E1" w:rsidRDefault="378919E9" w:rsidP="4D24739B">
      <w:pPr>
        <w:spacing w:line="480" w:lineRule="auto"/>
        <w:ind w:firstLine="720"/>
      </w:pPr>
      <w:commentRangeStart w:id="12"/>
      <w:r w:rsidRPr="4D24739B">
        <w:t>In the end, it i</w:t>
      </w:r>
      <w:commentRangeEnd w:id="12"/>
      <w:r w:rsidR="006F00E1" w:rsidRPr="4D24739B">
        <w:rPr>
          <w:rStyle w:val="CommentReference"/>
          <w:sz w:val="24"/>
          <w:szCs w:val="24"/>
        </w:rPr>
        <w:commentReference w:id="12"/>
      </w:r>
      <w:r w:rsidRPr="4D24739B">
        <w:t xml:space="preserve">s necessary that the United States must cut back on military spending if it is to continue </w:t>
      </w:r>
      <w:r w:rsidR="12BA1715" w:rsidRPr="4D24739B">
        <w:t xml:space="preserve">exist </w:t>
      </w:r>
      <w:r w:rsidRPr="4D24739B">
        <w:t xml:space="preserve">as a nation. If we </w:t>
      </w:r>
      <w:r w:rsidR="0D7E5268" w:rsidRPr="4D24739B">
        <w:t>continue</w:t>
      </w:r>
      <w:r w:rsidRPr="4D24739B">
        <w:t xml:space="preserve"> the path that we are heading, we will hit our debt </w:t>
      </w:r>
      <w:r w:rsidR="108D696D" w:rsidRPr="4D24739B">
        <w:t>ceiling</w:t>
      </w:r>
      <w:r w:rsidRPr="4D24739B">
        <w:t>.</w:t>
      </w:r>
      <w:r w:rsidR="4029694B" w:rsidRPr="4D24739B">
        <w:t xml:space="preserve">  The US</w:t>
      </w:r>
      <w:r w:rsidRPr="4D24739B">
        <w:t xml:space="preserve"> will </w:t>
      </w:r>
      <w:r w:rsidR="4E64D071" w:rsidRPr="4D24739B">
        <w:t>default</w:t>
      </w:r>
      <w:r w:rsidR="77C8ED56" w:rsidRPr="4D24739B">
        <w:t xml:space="preserve"> on its debts,</w:t>
      </w:r>
      <w:r w:rsidRPr="4D24739B">
        <w:t xml:space="preserve"> and we will end up like the Weimar Republic where in </w:t>
      </w:r>
      <w:r w:rsidRPr="4D24739B">
        <w:lastRenderedPageBreak/>
        <w:t xml:space="preserve">which the US dollar will be </w:t>
      </w:r>
      <w:r w:rsidR="3EA0D6FD" w:rsidRPr="4D24739B">
        <w:t>worthless</w:t>
      </w:r>
      <w:r w:rsidR="62C7F979" w:rsidRPr="4D24739B">
        <w:t xml:space="preserve"> leading to</w:t>
      </w:r>
      <w:r w:rsidRPr="4D24739B">
        <w:t xml:space="preserve"> hyperinflation. </w:t>
      </w:r>
      <w:r w:rsidR="190707A7" w:rsidRPr="4D24739B">
        <w:t xml:space="preserve"> Along with this will be</w:t>
      </w:r>
      <w:r w:rsidR="7AC17DC6" w:rsidRPr="4D24739B">
        <w:t xml:space="preserve"> rampant corruption in the institutions in which we are supposed to trust and utilize. These two things will bring the United States living standards down to a third world country. </w:t>
      </w:r>
      <w:r w:rsidR="4138AC6D" w:rsidRPr="4D24739B">
        <w:t>This is why the voter must elect those who will be willing to make the big decision to cut the military budget, and invest in the people of the United States.</w:t>
      </w:r>
    </w:p>
    <w:p w14:paraId="6233677D" w14:textId="657E8544" w:rsidR="0DAC1990" w:rsidRDefault="0DAC1990" w:rsidP="4D24739B">
      <w:pPr>
        <w:spacing w:line="480" w:lineRule="auto"/>
        <w:ind w:left="2880" w:firstLine="720"/>
        <w:rPr>
          <w:b/>
          <w:bCs/>
          <w:color w:val="000000" w:themeColor="text1"/>
        </w:rPr>
      </w:pPr>
      <w:commentRangeStart w:id="13"/>
      <w:r w:rsidRPr="4D24739B">
        <w:rPr>
          <w:b/>
          <w:bCs/>
          <w:color w:val="000000" w:themeColor="text1"/>
        </w:rPr>
        <w:t>Works Cited</w:t>
      </w:r>
      <w:commentRangeEnd w:id="13"/>
      <w:r>
        <w:rPr>
          <w:rStyle w:val="CommentReference"/>
          <w:b/>
          <w:bCs/>
          <w:color w:val="000000" w:themeColor="text1"/>
          <w:sz w:val="24"/>
          <w:szCs w:val="24"/>
        </w:rPr>
        <w:commentReference w:id="13"/>
      </w:r>
    </w:p>
    <w:p w14:paraId="65257355" w14:textId="2FDB8714" w:rsidR="49210C06" w:rsidRDefault="0879755A" w:rsidP="5BFEDBB8">
      <w:pPr>
        <w:spacing w:before="240" w:after="0" w:line="480" w:lineRule="auto"/>
        <w:contextualSpacing/>
      </w:pPr>
      <w:r w:rsidRPr="5BFEDBB8">
        <w:rPr>
          <w:color w:val="000000" w:themeColor="text1"/>
        </w:rPr>
        <w:t xml:space="preserve">Butler, Smedley. </w:t>
      </w:r>
      <w:r w:rsidRPr="5BFEDBB8">
        <w:rPr>
          <w:i/>
          <w:iCs/>
          <w:color w:val="000000" w:themeColor="text1"/>
        </w:rPr>
        <w:t>War Is a Racket</w:t>
      </w:r>
      <w:r w:rsidRPr="5BFEDBB8">
        <w:rPr>
          <w:color w:val="000000" w:themeColor="text1"/>
        </w:rPr>
        <w:t>. King Solomon, 1935.</w:t>
      </w:r>
    </w:p>
    <w:p w14:paraId="70079F92" w14:textId="0CC2CD23" w:rsidR="49210C06" w:rsidRDefault="62953E1E" w:rsidP="5BFEDBB8">
      <w:pPr>
        <w:spacing w:before="240" w:after="240" w:line="480" w:lineRule="auto"/>
        <w:ind w:left="450" w:hanging="450"/>
        <w:contextualSpacing/>
        <w:rPr>
          <w:color w:val="27251E"/>
        </w:rPr>
      </w:pPr>
      <w:r w:rsidRPr="5BFEDBB8">
        <w:rPr>
          <w:color w:val="27251E"/>
        </w:rPr>
        <w:t>Canyon, Katrina.</w:t>
      </w:r>
      <w:r w:rsidR="005473DC" w:rsidRPr="5BFEDBB8">
        <w:rPr>
          <w:color w:val="27251E"/>
        </w:rPr>
        <w:t xml:space="preserve"> (2025, April 25)</w:t>
      </w:r>
      <w:r w:rsidRPr="5BFEDBB8">
        <w:rPr>
          <w:color w:val="27251E"/>
        </w:rPr>
        <w:t xml:space="preserve"> A Nation on the Brink</w:t>
      </w:r>
      <w:r w:rsidR="7D58701E" w:rsidRPr="5BFEDBB8">
        <w:rPr>
          <w:color w:val="27251E"/>
        </w:rPr>
        <w:t>: Military Spending vs. Real Security</w:t>
      </w:r>
      <w:r w:rsidR="026EC9D1" w:rsidRPr="5BFEDBB8">
        <w:rPr>
          <w:color w:val="27251E"/>
        </w:rPr>
        <w:t xml:space="preserve">. </w:t>
      </w:r>
      <w:r w:rsidR="026EC9D1" w:rsidRPr="5BFEDBB8">
        <w:rPr>
          <w:i/>
          <w:iCs/>
          <w:color w:val="27251E"/>
        </w:rPr>
        <w:t xml:space="preserve">Peace Economy Project. </w:t>
      </w:r>
      <w:r w:rsidR="51B5D076" w:rsidRPr="5BFEDBB8">
        <w:rPr>
          <w:color w:val="27251E"/>
        </w:rPr>
        <w:t>https://peaceeconomyproject.org/worldpress/a-nation-on-the-brin</w:t>
      </w:r>
      <w:r w:rsidR="5567DAAC" w:rsidRPr="5BFEDBB8">
        <w:rPr>
          <w:color w:val="27251E"/>
        </w:rPr>
        <w:t>k-military-spending-vs-real-security.</w:t>
      </w:r>
    </w:p>
    <w:p w14:paraId="6EECED0C" w14:textId="211C927C" w:rsidR="49210C06" w:rsidRDefault="49210C06" w:rsidP="5BFEDBB8">
      <w:pPr>
        <w:spacing w:before="240" w:after="240" w:line="480" w:lineRule="auto"/>
        <w:ind w:left="450" w:hanging="450"/>
        <w:contextualSpacing/>
        <w:rPr>
          <w:rFonts w:ascii="Times New Roman" w:eastAsia="Times New Roman" w:hAnsi="Times New Roman" w:cs="Times New Roman"/>
        </w:rPr>
      </w:pPr>
      <w:r w:rsidRPr="5BFEDBB8">
        <w:rPr>
          <w:color w:val="27251E"/>
        </w:rPr>
        <w:t xml:space="preserve">Eisenhower Presidential Library quotes page: </w:t>
      </w:r>
      <w:hyperlink r:id="rId12">
        <w:r w:rsidRPr="5BFEDBB8">
          <w:rPr>
            <w:rStyle w:val="Hyperlink"/>
          </w:rPr>
          <w:t>Quotes | Eisenhower Presidential Library</w:t>
        </w:r>
      </w:hyperlink>
      <w:r w:rsidRPr="5BFEDBB8">
        <w:t xml:space="preserve"> under war/defense </w:t>
      </w:r>
      <w:r w:rsidR="6B930C73" w:rsidRPr="5BFEDBB8">
        <w:t>11 one down.</w:t>
      </w:r>
      <w:r w:rsidR="181268E3" w:rsidRPr="5BFEDBB8">
        <w:t xml:space="preserve"> </w:t>
      </w:r>
      <w:r w:rsidR="181268E3" w:rsidRPr="5BFEDBB8">
        <w:rPr>
          <w:color w:val="000000" w:themeColor="text1"/>
        </w:rPr>
        <w:t>https://www.eisenhowerlibrary.gov/eisenhowers/quotes.</w:t>
      </w:r>
    </w:p>
    <w:p w14:paraId="62402A98" w14:textId="21226B60" w:rsidR="31EE75D7" w:rsidRDefault="78D1AF64" w:rsidP="4BA1EC0E">
      <w:pPr>
        <w:spacing w:line="480" w:lineRule="auto"/>
        <w:ind w:left="450" w:hanging="450"/>
        <w:contextualSpacing/>
      </w:pPr>
      <w:r w:rsidRPr="4BA1EC0E">
        <w:t xml:space="preserve">Freking, K. (2026, April 16). Trump’s budget director defends White House plan for massive boost in military spending. </w:t>
      </w:r>
      <w:r w:rsidRPr="4BA1EC0E">
        <w:rPr>
          <w:i/>
          <w:iCs/>
        </w:rPr>
        <w:t>Federal News Network</w:t>
      </w:r>
      <w:r w:rsidRPr="4BA1EC0E">
        <w:t>. https://federalnewsnetwork.com/budget/2026/04/trumps-budget-director-defends-white-house-plan-for-massive-boost-in-military-spending/</w:t>
      </w:r>
    </w:p>
    <w:p w14:paraId="499C4DAB" w14:textId="03CA27AD" w:rsidR="7FB53926" w:rsidRDefault="7FB53926" w:rsidP="5BFEDBB8">
      <w:pPr>
        <w:spacing w:line="480" w:lineRule="auto"/>
        <w:ind w:left="450" w:hanging="450"/>
      </w:pPr>
      <w:r w:rsidRPr="5BFEDBB8">
        <w:t>Schwellenbach,</w:t>
      </w:r>
      <w:r w:rsidRPr="5BFEDBB8">
        <w:rPr>
          <w:color w:val="000000" w:themeColor="text1"/>
        </w:rPr>
        <w:t xml:space="preserve"> </w:t>
      </w:r>
      <w:r w:rsidRPr="5BFEDBB8">
        <w:t>N</w:t>
      </w:r>
      <w:r w:rsidRPr="5BFEDBB8">
        <w:rPr>
          <w:u w:val="single"/>
        </w:rPr>
        <w:t>.</w:t>
      </w:r>
      <w:r w:rsidRPr="5BFEDBB8">
        <w:rPr>
          <w:color w:val="000000" w:themeColor="text1"/>
        </w:rPr>
        <w:t xml:space="preserve"> </w:t>
      </w:r>
      <w:r w:rsidR="66E097B1" w:rsidRPr="5BFEDBB8">
        <w:rPr>
          <w:color w:val="000000" w:themeColor="text1"/>
        </w:rPr>
        <w:t>(2011, June 26</w:t>
      </w:r>
      <w:r w:rsidR="313019F6" w:rsidRPr="5BFEDBB8">
        <w:rPr>
          <w:color w:val="000000" w:themeColor="text1"/>
        </w:rPr>
        <w:t>) Leaked</w:t>
      </w:r>
      <w:r w:rsidR="394D1D6A" w:rsidRPr="5BFEDBB8">
        <w:rPr>
          <w:rFonts w:ascii="Times New Roman" w:eastAsia="Times New Roman" w:hAnsi="Times New Roman" w:cs="Times New Roman"/>
        </w:rPr>
        <w:t xml:space="preserve"> Audit: Boeing Overcharged Army Up to 177,000 Percent on Helicopter Spare Parts</w:t>
      </w:r>
      <w:r w:rsidR="4E2D5758" w:rsidRPr="5BFEDBB8">
        <w:rPr>
          <w:rFonts w:ascii="Times New Roman" w:eastAsia="Times New Roman" w:hAnsi="Times New Roman" w:cs="Times New Roman"/>
        </w:rPr>
        <w:t xml:space="preserve">. </w:t>
      </w:r>
      <w:r w:rsidR="394D1D6A" w:rsidRPr="5BFEDBB8">
        <w:rPr>
          <w:rFonts w:ascii="Times New Roman" w:eastAsia="Times New Roman" w:hAnsi="Times New Roman" w:cs="Times New Roman"/>
          <w:i/>
          <w:iCs/>
        </w:rPr>
        <w:t>Project On Government Oversight</w:t>
      </w:r>
      <w:r w:rsidR="1FC55141" w:rsidRPr="5BFEDBB8">
        <w:rPr>
          <w:rFonts w:ascii="Times New Roman" w:eastAsia="Times New Roman" w:hAnsi="Times New Roman" w:cs="Times New Roman"/>
          <w:i/>
          <w:iCs/>
        </w:rPr>
        <w:t>.</w:t>
      </w:r>
      <w:r w:rsidR="01D15ED9" w:rsidRPr="5BFEDBB8">
        <w:rPr>
          <w:color w:val="000000" w:themeColor="text1"/>
        </w:rPr>
        <w:t xml:space="preserve"> https://www.pogo.org/investigates/leaked-audit-boeing-overcharged-army-up-to-177000-percent-on-helicopter-spare-parts.</w:t>
      </w:r>
    </w:p>
    <w:p w14:paraId="5007D1B3" w14:textId="1049D02A" w:rsidR="5BFEDBB8" w:rsidRDefault="5BFEDBB8" w:rsidP="5BFEDBB8">
      <w:pPr>
        <w:spacing w:line="480" w:lineRule="auto"/>
        <w:ind w:left="450" w:hanging="450"/>
        <w:rPr>
          <w:i/>
          <w:iCs/>
        </w:rPr>
      </w:pPr>
    </w:p>
    <w:sectPr w:rsidR="5BFEDBB8">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in, Johnny" w:date="2026-04-07T17:28:00Z" w:initials="SJ">
    <w:p w14:paraId="1FE8297A" w14:textId="6AFD9F2F" w:rsidR="00191F76" w:rsidRDefault="00191F76">
      <w:r>
        <w:annotationRef/>
      </w:r>
      <w:r w:rsidRPr="3804D8E1">
        <w:t xml:space="preserve">You have moved from a basic thesis to one that is more evolved, complex, and vivid. This thesis is the heart of the essay: everything in the essay will point back to the thesis and support it. The one you have crafted </w:t>
      </w:r>
      <w:r w:rsidRPr="08606D4F">
        <w:rPr>
          <w:b/>
          <w:bCs/>
        </w:rPr>
        <w:t xml:space="preserve">is excellent. </w:t>
      </w:r>
    </w:p>
  </w:comment>
  <w:comment w:id="1" w:author="Stein, Johnny" w:date="2026-04-27T16:30:00Z" w:initials="SJ">
    <w:p w14:paraId="16AF2B63" w14:textId="77537093" w:rsidR="00191F76" w:rsidRDefault="00191F76">
      <w:r>
        <w:annotationRef/>
      </w:r>
      <w:r w:rsidRPr="7F0F0FBE">
        <w:t xml:space="preserve">This is an </w:t>
      </w:r>
      <w:r w:rsidRPr="6F8B2626">
        <w:rPr>
          <w:b/>
          <w:bCs/>
        </w:rPr>
        <w:t>orphaned quotation</w:t>
      </w:r>
      <w:r w:rsidRPr="6FE41FAB">
        <w:t xml:space="preserve">. It needs a response so it is not left to survive on its own. Support your quotes by adding a "bottom bun." Respond with your own ideas in kind:: </w:t>
      </w:r>
      <w:hyperlink r:id="rId1">
        <w:r w:rsidRPr="24A67573">
          <w:rPr>
            <w:rStyle w:val="Hyperlink"/>
          </w:rPr>
          <w:t>https://docs.google.com/document/d/1St_QKVj7fZaJMpZpHiERCN46d549kkcf9G7KUeGIQRM/edit</w:t>
        </w:r>
      </w:hyperlink>
    </w:p>
  </w:comment>
  <w:comment w:id="2" w:author="Ramos, Jovani" w:date="2026-05-05T17:06:00Z" w:initials="RJ">
    <w:p w14:paraId="1B730F03" w14:textId="7C4BDE46" w:rsidR="00191F76" w:rsidRDefault="00191F76">
      <w:r>
        <w:annotationRef/>
      </w:r>
      <w:r w:rsidRPr="106B837F">
        <w:t>that is a strong statement to make, i agree that too much money is being spent and you make a valid point but, for the sake of trying to get readers on your side i would just say the majority of the money is waisted.</w:t>
      </w:r>
    </w:p>
  </w:comment>
  <w:comment w:id="3" w:author="Stein, Johnny" w:date="2026-04-27T16:31:00Z" w:initials="SJ">
    <w:p w14:paraId="12592FCC" w14:textId="44E70474" w:rsidR="00191F76" w:rsidRDefault="00191F76">
      <w:r>
        <w:annotationRef/>
      </w:r>
      <w:r w:rsidRPr="07EF965F">
        <w:t>quotations will not be in italics</w:t>
      </w:r>
    </w:p>
  </w:comment>
  <w:comment w:id="5" w:author="Stein, Johnny" w:date="2026-04-27T16:31:00Z" w:initials="SJ">
    <w:p w14:paraId="6EDA4409" w14:textId="57E37542" w:rsidR="00191F76" w:rsidRDefault="00191F76">
      <w:r>
        <w:annotationRef/>
      </w:r>
      <w:r w:rsidRPr="5FDCE80B">
        <w:t xml:space="preserve">this quotation can use a </w:t>
      </w:r>
      <w:r w:rsidRPr="78C5174D">
        <w:rPr>
          <w:b/>
          <w:bCs/>
        </w:rPr>
        <w:t>stronger response.</w:t>
      </w:r>
      <w:r w:rsidRPr="499735EC">
        <w:t xml:space="preserve"> </w:t>
      </w:r>
      <w:r w:rsidRPr="0C4B1CB2">
        <w:rPr>
          <w:b/>
          <w:bCs/>
        </w:rPr>
        <w:t>Now is the time to use your own voice again</w:t>
      </w:r>
      <w:r w:rsidRPr="2122FDDF">
        <w:t>. One way you can do this is by showing the reader you agree with what has just been said. What do you think? Why do you agree with it? </w:t>
      </w:r>
    </w:p>
    <w:p w14:paraId="4FA409CC" w14:textId="0D54736C" w:rsidR="00191F76" w:rsidRDefault="00191F76"/>
    <w:p w14:paraId="13D2E8FC" w14:textId="423C5C20" w:rsidR="00191F76" w:rsidRDefault="00191F76"/>
  </w:comment>
  <w:comment w:id="4" w:author="Stein, Johnny" w:date="2026-04-27T16:32:00Z" w:initials="SJ">
    <w:p w14:paraId="72B7098F" w14:textId="2EC035A2" w:rsidR="00191F76" w:rsidRDefault="00191F76">
      <w:r>
        <w:annotationRef/>
      </w:r>
      <w:r w:rsidRPr="69E165A7">
        <w:t xml:space="preserve">I recommend combining these two paragraphs. </w:t>
      </w:r>
    </w:p>
  </w:comment>
  <w:comment w:id="6" w:author="Stein, Johnny" w:date="2026-04-27T16:32:00Z" w:initials="SJ">
    <w:p w14:paraId="53C7D229" w14:textId="742EACD5" w:rsidR="00191F76" w:rsidRDefault="00191F76">
      <w:r>
        <w:annotationRef/>
      </w:r>
      <w:r w:rsidRPr="0E2D6794">
        <w:t xml:space="preserve">This is an </w:t>
      </w:r>
      <w:r w:rsidRPr="4BDC981C">
        <w:rPr>
          <w:b/>
          <w:bCs/>
        </w:rPr>
        <w:t>orphaned quotation</w:t>
      </w:r>
      <w:r w:rsidRPr="20A428D5">
        <w:t xml:space="preserve">. It needs a response so it is not left to survive on its own. Support your quotes by adding a "bottom bun." Respond with your own ideas in kind:: </w:t>
      </w:r>
      <w:hyperlink r:id="rId2">
        <w:r w:rsidRPr="04B02D96">
          <w:rPr>
            <w:rStyle w:val="Hyperlink"/>
          </w:rPr>
          <w:t>https://docs.google.com/document/d/1St_QKVj7fZaJMpZpHiERCN46d549kkcf9G7KUeGIQRM/edit</w:t>
        </w:r>
      </w:hyperlink>
    </w:p>
  </w:comment>
  <w:comment w:id="7" w:author="Stein, Johnny" w:date="2026-05-05T11:38:00Z" w:initials="SJ">
    <w:p w14:paraId="17113FA9" w14:textId="0F6EC8DF" w:rsidR="00191F76" w:rsidRDefault="00191F76">
      <w:r>
        <w:annotationRef/>
      </w:r>
      <w:r w:rsidRPr="6445517D">
        <w:t xml:space="preserve">I recommend dividing this paragraph right here. </w:t>
      </w:r>
    </w:p>
  </w:comment>
  <w:comment w:id="8" w:author="Ramos, Jovani" w:date="2026-05-05T17:25:00Z" w:initials="RJ">
    <w:p w14:paraId="266A68E2" w14:textId="302E4A73" w:rsidR="00191F76" w:rsidRDefault="00191F76">
      <w:r>
        <w:annotationRef/>
      </w:r>
      <w:r w:rsidRPr="65311176">
        <w:t xml:space="preserve">i really like his part </w:t>
      </w:r>
    </w:p>
  </w:comment>
  <w:comment w:id="9" w:author="Ramos, Jovani" w:date="2026-05-05T17:27:00Z" w:initials="RJ">
    <w:p w14:paraId="69E16C56" w14:textId="28838A13" w:rsidR="00191F76" w:rsidRDefault="00191F76">
      <w:r>
        <w:annotationRef/>
      </w:r>
      <w:r w:rsidRPr="500C104E">
        <w:t xml:space="preserve">ago </w:t>
      </w:r>
    </w:p>
  </w:comment>
  <w:comment w:id="10" w:author="Stein, Johnny" w:date="2026-05-05T11:39:00Z" w:initials="SJ">
    <w:p w14:paraId="160D5B2A" w14:textId="263F8FE3" w:rsidR="00191F76" w:rsidRDefault="00191F76">
      <w:r>
        <w:annotationRef/>
      </w:r>
      <w:r w:rsidRPr="45080CEA">
        <w:t xml:space="preserve">your rebuttal is excellent! I don't have any suggestions for revising it. </w:t>
      </w:r>
    </w:p>
  </w:comment>
  <w:comment w:id="11" w:author="Stein, Johnny" w:date="2026-05-05T11:39:00Z" w:initials="SJ">
    <w:p w14:paraId="1E828E83" w14:textId="4BBB4415" w:rsidR="00191F76" w:rsidRDefault="00191F76">
      <w:r>
        <w:annotationRef/>
      </w:r>
      <w:r w:rsidRPr="295C3142">
        <w:rPr>
          <w:b/>
          <w:bCs/>
        </w:rPr>
        <w:t xml:space="preserve">STYLE: You don’t want your paragraphs to run longer than 2/3rd of one double-spaced typed page. You'll divide long paragraphs by finding a place where you have a slight shift in ideas and hitting that enter button! (I recommend dividing it right here). </w:t>
      </w:r>
    </w:p>
  </w:comment>
  <w:comment w:id="12" w:author="Ramos, Jovani" w:date="2026-05-05T17:37:00Z" w:initials="RJ">
    <w:p w14:paraId="28B788CA" w14:textId="0E99CBD7" w:rsidR="00191F76" w:rsidRDefault="00191F76">
      <w:r>
        <w:annotationRef/>
      </w:r>
      <w:r w:rsidRPr="445CB87C">
        <w:t>i think your final thesis could be a little longer but i thought it was still compelling</w:t>
      </w:r>
    </w:p>
  </w:comment>
  <w:comment w:id="13" w:author="Stein, Johnny" w:date="2026-04-27T16:33:00Z" w:initials="SJ">
    <w:p w14:paraId="77B726B3" w14:textId="157899EC" w:rsidR="00191F76" w:rsidRDefault="00191F76">
      <w:r>
        <w:annotationRef/>
      </w:r>
      <w:r w:rsidRPr="1A50D502">
        <w:t xml:space="preserve">I don't have any major suggestions for revision other than the comments above. You already have a solid argument that is well-supported. You are ready for a rebuttal and conclusion!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E8297A" w15:done="1"/>
  <w15:commentEx w15:paraId="16AF2B63" w15:done="1"/>
  <w15:commentEx w15:paraId="1B730F03" w15:done="0"/>
  <w15:commentEx w15:paraId="12592FCC" w15:done="1"/>
  <w15:commentEx w15:paraId="13D2E8FC" w15:done="1"/>
  <w15:commentEx w15:paraId="72B7098F" w15:done="1"/>
  <w15:commentEx w15:paraId="53C7D229" w15:done="1"/>
  <w15:commentEx w15:paraId="17113FA9" w15:done="0"/>
  <w15:commentEx w15:paraId="266A68E2" w15:done="0"/>
  <w15:commentEx w15:paraId="69E16C56" w15:done="0"/>
  <w15:commentEx w15:paraId="160D5B2A" w15:done="1"/>
  <w15:commentEx w15:paraId="1E828E83" w15:done="1"/>
  <w15:commentEx w15:paraId="28B788CA" w15:done="0"/>
  <w15:commentEx w15:paraId="77B726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AD179" w16cex:dateUtc="2026-04-07T21:28:00Z"/>
  <w16cex:commentExtensible w16cex:durableId="76FDC546" w16cex:dateUtc="2026-04-27T20:30:00Z"/>
  <w16cex:commentExtensible w16cex:durableId="566B7337" w16cex:dateUtc="2026-05-05T21:06:00Z"/>
  <w16cex:commentExtensible w16cex:durableId="372B3051" w16cex:dateUtc="2026-04-27T20:31:00Z"/>
  <w16cex:commentExtensible w16cex:durableId="2589EE52" w16cex:dateUtc="2026-04-27T20:31:00Z"/>
  <w16cex:commentExtensible w16cex:durableId="5D2F2DB2" w16cex:dateUtc="2026-04-27T20:32:00Z"/>
  <w16cex:commentExtensible w16cex:durableId="2468FFEB" w16cex:dateUtc="2026-04-27T20:32:00Z"/>
  <w16cex:commentExtensible w16cex:durableId="6432C6B6" w16cex:dateUtc="2026-05-05T15:38:00Z"/>
  <w16cex:commentExtensible w16cex:durableId="7BE9FD65" w16cex:dateUtc="2026-05-05T21:25:00Z"/>
  <w16cex:commentExtensible w16cex:durableId="510E88FF" w16cex:dateUtc="2026-05-05T21:27:00Z"/>
  <w16cex:commentExtensible w16cex:durableId="443F6ED6" w16cex:dateUtc="2026-05-05T15:39:00Z"/>
  <w16cex:commentExtensible w16cex:durableId="179F5459" w16cex:dateUtc="2026-05-05T15:39:00Z"/>
  <w16cex:commentExtensible w16cex:durableId="2245B64B" w16cex:dateUtc="2026-05-05T21:37:00Z"/>
  <w16cex:commentExtensible w16cex:durableId="5C433D17" w16cex:dateUtc="2026-04-27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8297A" w16cid:durableId="372AD179"/>
  <w16cid:commentId w16cid:paraId="16AF2B63" w16cid:durableId="76FDC546"/>
  <w16cid:commentId w16cid:paraId="1B730F03" w16cid:durableId="566B7337"/>
  <w16cid:commentId w16cid:paraId="12592FCC" w16cid:durableId="372B3051"/>
  <w16cid:commentId w16cid:paraId="13D2E8FC" w16cid:durableId="2589EE52"/>
  <w16cid:commentId w16cid:paraId="72B7098F" w16cid:durableId="5D2F2DB2"/>
  <w16cid:commentId w16cid:paraId="53C7D229" w16cid:durableId="2468FFEB"/>
  <w16cid:commentId w16cid:paraId="17113FA9" w16cid:durableId="6432C6B6"/>
  <w16cid:commentId w16cid:paraId="266A68E2" w16cid:durableId="7BE9FD65"/>
  <w16cid:commentId w16cid:paraId="69E16C56" w16cid:durableId="510E88FF"/>
  <w16cid:commentId w16cid:paraId="160D5B2A" w16cid:durableId="443F6ED6"/>
  <w16cid:commentId w16cid:paraId="1E828E83" w16cid:durableId="179F5459"/>
  <w16cid:commentId w16cid:paraId="28B788CA" w16cid:durableId="2245B64B"/>
  <w16cid:commentId w16cid:paraId="77B726B3" w16cid:durableId="5C433D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3B4A" w14:textId="77777777" w:rsidR="00191F76" w:rsidRDefault="00191F76">
      <w:pPr>
        <w:spacing w:after="0" w:line="240" w:lineRule="auto"/>
      </w:pPr>
      <w:r>
        <w:separator/>
      </w:r>
    </w:p>
  </w:endnote>
  <w:endnote w:type="continuationSeparator" w:id="0">
    <w:p w14:paraId="61D7F64A" w14:textId="77777777" w:rsidR="00191F76" w:rsidRDefault="0019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BA1EC0E" w14:paraId="68BDD872" w14:textId="77777777" w:rsidTr="4BA1EC0E">
      <w:trPr>
        <w:trHeight w:val="300"/>
      </w:trPr>
      <w:tc>
        <w:tcPr>
          <w:tcW w:w="3120" w:type="dxa"/>
        </w:tcPr>
        <w:p w14:paraId="102A2F43" w14:textId="492704BC" w:rsidR="4BA1EC0E" w:rsidRDefault="4BA1EC0E" w:rsidP="4BA1EC0E">
          <w:pPr>
            <w:pStyle w:val="Header"/>
            <w:ind w:left="-115"/>
          </w:pPr>
        </w:p>
      </w:tc>
      <w:tc>
        <w:tcPr>
          <w:tcW w:w="3120" w:type="dxa"/>
        </w:tcPr>
        <w:p w14:paraId="653C00AC" w14:textId="6711E0F0" w:rsidR="4BA1EC0E" w:rsidRDefault="4BA1EC0E" w:rsidP="4BA1EC0E">
          <w:pPr>
            <w:pStyle w:val="Header"/>
            <w:jc w:val="center"/>
          </w:pPr>
        </w:p>
      </w:tc>
      <w:tc>
        <w:tcPr>
          <w:tcW w:w="3120" w:type="dxa"/>
        </w:tcPr>
        <w:p w14:paraId="70A24135" w14:textId="4EFDAE0A" w:rsidR="4BA1EC0E" w:rsidRDefault="4BA1EC0E" w:rsidP="4BA1EC0E">
          <w:pPr>
            <w:pStyle w:val="Header"/>
            <w:ind w:right="-115"/>
            <w:jc w:val="right"/>
          </w:pPr>
        </w:p>
      </w:tc>
    </w:tr>
  </w:tbl>
  <w:p w14:paraId="629A5666" w14:textId="0EACED24" w:rsidR="4BA1EC0E" w:rsidRDefault="4BA1EC0E" w:rsidP="4BA1E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ECB4" w14:textId="77777777" w:rsidR="00191F76" w:rsidRDefault="00191F76">
      <w:pPr>
        <w:spacing w:after="0" w:line="240" w:lineRule="auto"/>
      </w:pPr>
      <w:r>
        <w:separator/>
      </w:r>
    </w:p>
  </w:footnote>
  <w:footnote w:type="continuationSeparator" w:id="0">
    <w:p w14:paraId="7B6407D0" w14:textId="77777777" w:rsidR="00191F76" w:rsidRDefault="0019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BA1EC0E" w14:paraId="73E2A1F6" w14:textId="77777777" w:rsidTr="4BA1EC0E">
      <w:trPr>
        <w:trHeight w:val="300"/>
      </w:trPr>
      <w:tc>
        <w:tcPr>
          <w:tcW w:w="3120" w:type="dxa"/>
        </w:tcPr>
        <w:p w14:paraId="30CB64A3" w14:textId="3D2823FF" w:rsidR="4BA1EC0E" w:rsidRDefault="4BA1EC0E" w:rsidP="4BA1EC0E">
          <w:pPr>
            <w:pStyle w:val="Header"/>
            <w:ind w:left="-115"/>
          </w:pPr>
        </w:p>
      </w:tc>
      <w:tc>
        <w:tcPr>
          <w:tcW w:w="3120" w:type="dxa"/>
        </w:tcPr>
        <w:p w14:paraId="1D7EA7E0" w14:textId="6D0BAEB5" w:rsidR="4BA1EC0E" w:rsidRDefault="4BA1EC0E" w:rsidP="4BA1EC0E">
          <w:pPr>
            <w:pStyle w:val="Header"/>
            <w:jc w:val="center"/>
          </w:pPr>
        </w:p>
      </w:tc>
      <w:tc>
        <w:tcPr>
          <w:tcW w:w="3120" w:type="dxa"/>
        </w:tcPr>
        <w:p w14:paraId="4A83DE85" w14:textId="2698FDAC" w:rsidR="4BA1EC0E" w:rsidRDefault="4BA1EC0E" w:rsidP="4BA1EC0E">
          <w:pPr>
            <w:pStyle w:val="Header"/>
            <w:ind w:right="-115"/>
            <w:jc w:val="right"/>
          </w:pPr>
        </w:p>
      </w:tc>
    </w:tr>
  </w:tbl>
  <w:p w14:paraId="195A7474" w14:textId="6756D8D8" w:rsidR="4BA1EC0E" w:rsidRDefault="4BA1EC0E" w:rsidP="4BA1E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57DC9"/>
    <w:multiLevelType w:val="hybridMultilevel"/>
    <w:tmpl w:val="794AAD8E"/>
    <w:lvl w:ilvl="0" w:tplc="B5FAB042">
      <w:start w:val="1"/>
      <w:numFmt w:val="decimal"/>
      <w:lvlText w:val="%1."/>
      <w:lvlJc w:val="left"/>
      <w:pPr>
        <w:ind w:left="720" w:hanging="360"/>
      </w:pPr>
    </w:lvl>
    <w:lvl w:ilvl="1" w:tplc="4F8E7D4C">
      <w:start w:val="1"/>
      <w:numFmt w:val="lowerLetter"/>
      <w:lvlText w:val="%2."/>
      <w:lvlJc w:val="left"/>
      <w:pPr>
        <w:ind w:left="1800" w:hanging="360"/>
      </w:pPr>
    </w:lvl>
    <w:lvl w:ilvl="2" w:tplc="581A49C6">
      <w:start w:val="1"/>
      <w:numFmt w:val="lowerRoman"/>
      <w:lvlText w:val="%3."/>
      <w:lvlJc w:val="right"/>
      <w:pPr>
        <w:ind w:left="2520" w:hanging="180"/>
      </w:pPr>
    </w:lvl>
    <w:lvl w:ilvl="3" w:tplc="8E783840">
      <w:start w:val="1"/>
      <w:numFmt w:val="decimal"/>
      <w:lvlText w:val="%4."/>
      <w:lvlJc w:val="left"/>
      <w:pPr>
        <w:ind w:left="3240" w:hanging="360"/>
      </w:pPr>
    </w:lvl>
    <w:lvl w:ilvl="4" w:tplc="39083B34">
      <w:start w:val="1"/>
      <w:numFmt w:val="lowerLetter"/>
      <w:lvlText w:val="%5."/>
      <w:lvlJc w:val="left"/>
      <w:pPr>
        <w:ind w:left="3960" w:hanging="360"/>
      </w:pPr>
    </w:lvl>
    <w:lvl w:ilvl="5" w:tplc="B6DCB384">
      <w:start w:val="1"/>
      <w:numFmt w:val="lowerRoman"/>
      <w:lvlText w:val="%6."/>
      <w:lvlJc w:val="right"/>
      <w:pPr>
        <w:ind w:left="4680" w:hanging="180"/>
      </w:pPr>
    </w:lvl>
    <w:lvl w:ilvl="6" w:tplc="6756E588">
      <w:start w:val="1"/>
      <w:numFmt w:val="decimal"/>
      <w:lvlText w:val="%7."/>
      <w:lvlJc w:val="left"/>
      <w:pPr>
        <w:ind w:left="5400" w:hanging="360"/>
      </w:pPr>
    </w:lvl>
    <w:lvl w:ilvl="7" w:tplc="47808F70">
      <w:start w:val="1"/>
      <w:numFmt w:val="lowerLetter"/>
      <w:lvlText w:val="%8."/>
      <w:lvlJc w:val="left"/>
      <w:pPr>
        <w:ind w:left="6120" w:hanging="360"/>
      </w:pPr>
    </w:lvl>
    <w:lvl w:ilvl="8" w:tplc="5D725A0E">
      <w:start w:val="1"/>
      <w:numFmt w:val="lowerRoman"/>
      <w:lvlText w:val="%9."/>
      <w:lvlJc w:val="right"/>
      <w:pPr>
        <w:ind w:left="6840" w:hanging="180"/>
      </w:pPr>
    </w:lvl>
  </w:abstractNum>
  <w:abstractNum w:abstractNumId="1" w15:restartNumberingAfterBreak="0">
    <w:nsid w:val="6101FA8D"/>
    <w:multiLevelType w:val="hybridMultilevel"/>
    <w:tmpl w:val="49E4003A"/>
    <w:lvl w:ilvl="0" w:tplc="F7D2DF60">
      <w:start w:val="1"/>
      <w:numFmt w:val="bullet"/>
      <w:lvlText w:val=""/>
      <w:lvlJc w:val="left"/>
      <w:pPr>
        <w:ind w:left="720" w:hanging="360"/>
      </w:pPr>
      <w:rPr>
        <w:rFonts w:ascii="Symbol" w:hAnsi="Symbol" w:hint="default"/>
      </w:rPr>
    </w:lvl>
    <w:lvl w:ilvl="1" w:tplc="0E1A7458">
      <w:start w:val="1"/>
      <w:numFmt w:val="bullet"/>
      <w:lvlText w:val="o"/>
      <w:lvlJc w:val="left"/>
      <w:pPr>
        <w:ind w:left="1440" w:hanging="360"/>
      </w:pPr>
      <w:rPr>
        <w:rFonts w:ascii="Courier New" w:hAnsi="Courier New" w:hint="default"/>
      </w:rPr>
    </w:lvl>
    <w:lvl w:ilvl="2" w:tplc="D862C496">
      <w:start w:val="1"/>
      <w:numFmt w:val="bullet"/>
      <w:lvlText w:val=""/>
      <w:lvlJc w:val="left"/>
      <w:pPr>
        <w:ind w:left="2160" w:hanging="360"/>
      </w:pPr>
      <w:rPr>
        <w:rFonts w:ascii="Wingdings" w:hAnsi="Wingdings" w:hint="default"/>
      </w:rPr>
    </w:lvl>
    <w:lvl w:ilvl="3" w:tplc="480A3D26">
      <w:start w:val="1"/>
      <w:numFmt w:val="bullet"/>
      <w:lvlText w:val=""/>
      <w:lvlJc w:val="left"/>
      <w:pPr>
        <w:ind w:left="2880" w:hanging="360"/>
      </w:pPr>
      <w:rPr>
        <w:rFonts w:ascii="Symbol" w:hAnsi="Symbol" w:hint="default"/>
      </w:rPr>
    </w:lvl>
    <w:lvl w:ilvl="4" w:tplc="25C8AE22">
      <w:start w:val="1"/>
      <w:numFmt w:val="bullet"/>
      <w:lvlText w:val="o"/>
      <w:lvlJc w:val="left"/>
      <w:pPr>
        <w:ind w:left="3600" w:hanging="360"/>
      </w:pPr>
      <w:rPr>
        <w:rFonts w:ascii="Courier New" w:hAnsi="Courier New" w:hint="default"/>
      </w:rPr>
    </w:lvl>
    <w:lvl w:ilvl="5" w:tplc="DEF85C22">
      <w:start w:val="1"/>
      <w:numFmt w:val="bullet"/>
      <w:lvlText w:val=""/>
      <w:lvlJc w:val="left"/>
      <w:pPr>
        <w:ind w:left="4320" w:hanging="360"/>
      </w:pPr>
      <w:rPr>
        <w:rFonts w:ascii="Wingdings" w:hAnsi="Wingdings" w:hint="default"/>
      </w:rPr>
    </w:lvl>
    <w:lvl w:ilvl="6" w:tplc="F7A88A8A">
      <w:start w:val="1"/>
      <w:numFmt w:val="bullet"/>
      <w:lvlText w:val=""/>
      <w:lvlJc w:val="left"/>
      <w:pPr>
        <w:ind w:left="5040" w:hanging="360"/>
      </w:pPr>
      <w:rPr>
        <w:rFonts w:ascii="Symbol" w:hAnsi="Symbol" w:hint="default"/>
      </w:rPr>
    </w:lvl>
    <w:lvl w:ilvl="7" w:tplc="3DFEC1B2">
      <w:start w:val="1"/>
      <w:numFmt w:val="bullet"/>
      <w:lvlText w:val="o"/>
      <w:lvlJc w:val="left"/>
      <w:pPr>
        <w:ind w:left="5760" w:hanging="360"/>
      </w:pPr>
      <w:rPr>
        <w:rFonts w:ascii="Courier New" w:hAnsi="Courier New" w:hint="default"/>
      </w:rPr>
    </w:lvl>
    <w:lvl w:ilvl="8" w:tplc="3FA038B6">
      <w:start w:val="1"/>
      <w:numFmt w:val="bullet"/>
      <w:lvlText w:val=""/>
      <w:lvlJc w:val="left"/>
      <w:pPr>
        <w:ind w:left="6480" w:hanging="360"/>
      </w:pPr>
      <w:rPr>
        <w:rFonts w:ascii="Wingdings" w:hAnsi="Wingdings" w:hint="default"/>
      </w:rPr>
    </w:lvl>
  </w:abstractNum>
  <w:abstractNum w:abstractNumId="2" w15:restartNumberingAfterBreak="0">
    <w:nsid w:val="7AD0D0B1"/>
    <w:multiLevelType w:val="hybridMultilevel"/>
    <w:tmpl w:val="AEF45726"/>
    <w:lvl w:ilvl="0" w:tplc="9FAC3280">
      <w:start w:val="1"/>
      <w:numFmt w:val="decimal"/>
      <w:lvlText w:val="%1."/>
      <w:lvlJc w:val="left"/>
      <w:pPr>
        <w:ind w:left="720" w:hanging="360"/>
      </w:pPr>
    </w:lvl>
    <w:lvl w:ilvl="1" w:tplc="A4B2BFB2">
      <w:start w:val="1"/>
      <w:numFmt w:val="lowerLetter"/>
      <w:lvlText w:val="%2."/>
      <w:lvlJc w:val="left"/>
      <w:pPr>
        <w:ind w:left="1440" w:hanging="360"/>
      </w:pPr>
    </w:lvl>
    <w:lvl w:ilvl="2" w:tplc="91224840">
      <w:start w:val="1"/>
      <w:numFmt w:val="lowerRoman"/>
      <w:lvlText w:val="%3."/>
      <w:lvlJc w:val="right"/>
      <w:pPr>
        <w:ind w:left="2160" w:hanging="180"/>
      </w:pPr>
    </w:lvl>
    <w:lvl w:ilvl="3" w:tplc="487669BC">
      <w:start w:val="1"/>
      <w:numFmt w:val="decimal"/>
      <w:lvlText w:val="%4."/>
      <w:lvlJc w:val="left"/>
      <w:pPr>
        <w:ind w:left="2880" w:hanging="360"/>
      </w:pPr>
    </w:lvl>
    <w:lvl w:ilvl="4" w:tplc="D51887C8">
      <w:start w:val="1"/>
      <w:numFmt w:val="lowerLetter"/>
      <w:lvlText w:val="%5."/>
      <w:lvlJc w:val="left"/>
      <w:pPr>
        <w:ind w:left="3600" w:hanging="360"/>
      </w:pPr>
    </w:lvl>
    <w:lvl w:ilvl="5" w:tplc="855E0B02">
      <w:start w:val="1"/>
      <w:numFmt w:val="lowerRoman"/>
      <w:lvlText w:val="%6."/>
      <w:lvlJc w:val="right"/>
      <w:pPr>
        <w:ind w:left="4320" w:hanging="180"/>
      </w:pPr>
    </w:lvl>
    <w:lvl w:ilvl="6" w:tplc="886E7696">
      <w:start w:val="1"/>
      <w:numFmt w:val="decimal"/>
      <w:lvlText w:val="%7."/>
      <w:lvlJc w:val="left"/>
      <w:pPr>
        <w:ind w:left="5040" w:hanging="360"/>
      </w:pPr>
    </w:lvl>
    <w:lvl w:ilvl="7" w:tplc="D6BC6F38">
      <w:start w:val="1"/>
      <w:numFmt w:val="lowerLetter"/>
      <w:lvlText w:val="%8."/>
      <w:lvlJc w:val="left"/>
      <w:pPr>
        <w:ind w:left="5760" w:hanging="360"/>
      </w:pPr>
    </w:lvl>
    <w:lvl w:ilvl="8" w:tplc="1D50F35C">
      <w:start w:val="1"/>
      <w:numFmt w:val="lowerRoman"/>
      <w:lvlText w:val="%9."/>
      <w:lvlJc w:val="right"/>
      <w:pPr>
        <w:ind w:left="6480" w:hanging="180"/>
      </w:pPr>
    </w:lvl>
  </w:abstractNum>
  <w:num w:numId="1" w16cid:durableId="1598253636">
    <w:abstractNumId w:val="0"/>
  </w:num>
  <w:num w:numId="2" w16cid:durableId="768813389">
    <w:abstractNumId w:val="2"/>
  </w:num>
  <w:num w:numId="3" w16cid:durableId="17935237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in, Johnny">
    <w15:presenceInfo w15:providerId="AD" w15:userId="S::johnnystein@sunyjcc.edu::06ca5eaf-25cd-40c0-a607-1d1da4eecf38"/>
  </w15:person>
  <w15:person w15:author="Ramos, Jovani">
    <w15:presenceInfo w15:providerId="AD" w15:userId="S::ramosjj01@sunyjcc.edu::32677105-a7ad-4b59-a1cf-5f00900fac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BAB062"/>
    <w:rsid w:val="00003C63"/>
    <w:rsid w:val="00104FC6"/>
    <w:rsid w:val="00191F76"/>
    <w:rsid w:val="00545E1C"/>
    <w:rsid w:val="005473DC"/>
    <w:rsid w:val="006F00E1"/>
    <w:rsid w:val="0072C201"/>
    <w:rsid w:val="007C593B"/>
    <w:rsid w:val="0083F316"/>
    <w:rsid w:val="0084B3C7"/>
    <w:rsid w:val="008D9B19"/>
    <w:rsid w:val="00A5B8AA"/>
    <w:rsid w:val="00B13CDA"/>
    <w:rsid w:val="00B3477F"/>
    <w:rsid w:val="00CE1A5A"/>
    <w:rsid w:val="00D56A07"/>
    <w:rsid w:val="014B4D56"/>
    <w:rsid w:val="0166F045"/>
    <w:rsid w:val="0188F46E"/>
    <w:rsid w:val="01D15ED9"/>
    <w:rsid w:val="021BB158"/>
    <w:rsid w:val="025BC8BA"/>
    <w:rsid w:val="026EC9D1"/>
    <w:rsid w:val="02C286BA"/>
    <w:rsid w:val="02FA2D5D"/>
    <w:rsid w:val="032FB36D"/>
    <w:rsid w:val="03585636"/>
    <w:rsid w:val="037917D7"/>
    <w:rsid w:val="037ABF1E"/>
    <w:rsid w:val="0386C770"/>
    <w:rsid w:val="03BA7233"/>
    <w:rsid w:val="03EC1CCC"/>
    <w:rsid w:val="04423152"/>
    <w:rsid w:val="045F0EC5"/>
    <w:rsid w:val="0460F193"/>
    <w:rsid w:val="046E87DD"/>
    <w:rsid w:val="04F3B0E3"/>
    <w:rsid w:val="05371E72"/>
    <w:rsid w:val="053F289F"/>
    <w:rsid w:val="057299EB"/>
    <w:rsid w:val="058A0994"/>
    <w:rsid w:val="05DEBD3B"/>
    <w:rsid w:val="06224A3B"/>
    <w:rsid w:val="066E9FF9"/>
    <w:rsid w:val="0694BC10"/>
    <w:rsid w:val="06AC1AEB"/>
    <w:rsid w:val="06DCC0A4"/>
    <w:rsid w:val="06E2BB56"/>
    <w:rsid w:val="079F699C"/>
    <w:rsid w:val="07C94833"/>
    <w:rsid w:val="07CB3D42"/>
    <w:rsid w:val="07E98B0D"/>
    <w:rsid w:val="07F523EF"/>
    <w:rsid w:val="081039AC"/>
    <w:rsid w:val="08289F5C"/>
    <w:rsid w:val="0879755A"/>
    <w:rsid w:val="090CEDDC"/>
    <w:rsid w:val="09367481"/>
    <w:rsid w:val="099B7918"/>
    <w:rsid w:val="09AA481D"/>
    <w:rsid w:val="09C9C93F"/>
    <w:rsid w:val="09D58D1F"/>
    <w:rsid w:val="09DC228B"/>
    <w:rsid w:val="09DFA1A3"/>
    <w:rsid w:val="09F97658"/>
    <w:rsid w:val="0A6F5FD1"/>
    <w:rsid w:val="0A7FC4BA"/>
    <w:rsid w:val="0ABEA3B9"/>
    <w:rsid w:val="0ADFDBCD"/>
    <w:rsid w:val="0B04E073"/>
    <w:rsid w:val="0B19ACE9"/>
    <w:rsid w:val="0B3EE3B6"/>
    <w:rsid w:val="0B7A6ED2"/>
    <w:rsid w:val="0B98B182"/>
    <w:rsid w:val="0BE9A2E3"/>
    <w:rsid w:val="0BF258A1"/>
    <w:rsid w:val="0BF9050A"/>
    <w:rsid w:val="0C4CB8E8"/>
    <w:rsid w:val="0C92EADB"/>
    <w:rsid w:val="0CB64EDF"/>
    <w:rsid w:val="0CCA94E9"/>
    <w:rsid w:val="0CDAAF9A"/>
    <w:rsid w:val="0CED3A95"/>
    <w:rsid w:val="0D3D965B"/>
    <w:rsid w:val="0D7E5268"/>
    <w:rsid w:val="0DAC1990"/>
    <w:rsid w:val="0DCF45AB"/>
    <w:rsid w:val="0E2D5D8E"/>
    <w:rsid w:val="0E3A95C9"/>
    <w:rsid w:val="0E7A1513"/>
    <w:rsid w:val="0E892FC2"/>
    <w:rsid w:val="0E92218E"/>
    <w:rsid w:val="0EC8D7F7"/>
    <w:rsid w:val="0EED58E8"/>
    <w:rsid w:val="0F1C759E"/>
    <w:rsid w:val="0F436140"/>
    <w:rsid w:val="0F8130AA"/>
    <w:rsid w:val="105548C8"/>
    <w:rsid w:val="1065ADFD"/>
    <w:rsid w:val="107BFE29"/>
    <w:rsid w:val="1082FCDC"/>
    <w:rsid w:val="108D696D"/>
    <w:rsid w:val="10FF27BC"/>
    <w:rsid w:val="1121A5B6"/>
    <w:rsid w:val="114A58A3"/>
    <w:rsid w:val="11747254"/>
    <w:rsid w:val="1180A0C5"/>
    <w:rsid w:val="119D4764"/>
    <w:rsid w:val="11B80611"/>
    <w:rsid w:val="11DD9CE8"/>
    <w:rsid w:val="11E4A70C"/>
    <w:rsid w:val="1231D809"/>
    <w:rsid w:val="12BA1715"/>
    <w:rsid w:val="12C4E276"/>
    <w:rsid w:val="12D0AA86"/>
    <w:rsid w:val="1300490B"/>
    <w:rsid w:val="13020104"/>
    <w:rsid w:val="134DD43E"/>
    <w:rsid w:val="134E4384"/>
    <w:rsid w:val="13A1FB5C"/>
    <w:rsid w:val="13AC6238"/>
    <w:rsid w:val="13B98594"/>
    <w:rsid w:val="13EA903C"/>
    <w:rsid w:val="13FB9103"/>
    <w:rsid w:val="14059DB1"/>
    <w:rsid w:val="1458ADCA"/>
    <w:rsid w:val="14611DF4"/>
    <w:rsid w:val="14613DB4"/>
    <w:rsid w:val="14B8B980"/>
    <w:rsid w:val="14BB6E87"/>
    <w:rsid w:val="15591757"/>
    <w:rsid w:val="156E71BA"/>
    <w:rsid w:val="157A9F3B"/>
    <w:rsid w:val="15CE68B6"/>
    <w:rsid w:val="15F9600C"/>
    <w:rsid w:val="167EC412"/>
    <w:rsid w:val="167F095C"/>
    <w:rsid w:val="16902DC1"/>
    <w:rsid w:val="16A12CDE"/>
    <w:rsid w:val="16BBAFC2"/>
    <w:rsid w:val="1701B501"/>
    <w:rsid w:val="17130549"/>
    <w:rsid w:val="17A79C41"/>
    <w:rsid w:val="17AC1DC2"/>
    <w:rsid w:val="17BEDE9C"/>
    <w:rsid w:val="17C87DCF"/>
    <w:rsid w:val="17CCA3D7"/>
    <w:rsid w:val="17D27EF6"/>
    <w:rsid w:val="17D4C91A"/>
    <w:rsid w:val="181268E3"/>
    <w:rsid w:val="18180AAA"/>
    <w:rsid w:val="18CC272B"/>
    <w:rsid w:val="190707A7"/>
    <w:rsid w:val="19310FC9"/>
    <w:rsid w:val="195B71DE"/>
    <w:rsid w:val="1A249C35"/>
    <w:rsid w:val="1A2DD2F8"/>
    <w:rsid w:val="1A4A8DBA"/>
    <w:rsid w:val="1A52909C"/>
    <w:rsid w:val="1A98EE3C"/>
    <w:rsid w:val="1AAE365B"/>
    <w:rsid w:val="1B01843E"/>
    <w:rsid w:val="1B22D9D8"/>
    <w:rsid w:val="1B4C1010"/>
    <w:rsid w:val="1BC7C906"/>
    <w:rsid w:val="1BF2E1DC"/>
    <w:rsid w:val="1C1F55C9"/>
    <w:rsid w:val="1C39CB9A"/>
    <w:rsid w:val="1C782824"/>
    <w:rsid w:val="1C85B8C4"/>
    <w:rsid w:val="1CE3BDF3"/>
    <w:rsid w:val="1D02D74A"/>
    <w:rsid w:val="1D76C66C"/>
    <w:rsid w:val="1DFC05D8"/>
    <w:rsid w:val="1E0453EC"/>
    <w:rsid w:val="1E6164CA"/>
    <w:rsid w:val="1E70AFD9"/>
    <w:rsid w:val="1E79625D"/>
    <w:rsid w:val="1E86833B"/>
    <w:rsid w:val="1ECAD42F"/>
    <w:rsid w:val="1ED2E75A"/>
    <w:rsid w:val="1EE379FD"/>
    <w:rsid w:val="1F02D39E"/>
    <w:rsid w:val="1FA3E7EE"/>
    <w:rsid w:val="1FA5A61A"/>
    <w:rsid w:val="1FC55141"/>
    <w:rsid w:val="1FC885A3"/>
    <w:rsid w:val="1FDB25A1"/>
    <w:rsid w:val="1FDC6006"/>
    <w:rsid w:val="1FDD0EAE"/>
    <w:rsid w:val="1FDFC717"/>
    <w:rsid w:val="1FF9C637"/>
    <w:rsid w:val="20295D8C"/>
    <w:rsid w:val="20595B04"/>
    <w:rsid w:val="2067892E"/>
    <w:rsid w:val="21221242"/>
    <w:rsid w:val="21777084"/>
    <w:rsid w:val="219672B0"/>
    <w:rsid w:val="21BF1D2A"/>
    <w:rsid w:val="21C2AF02"/>
    <w:rsid w:val="220AE867"/>
    <w:rsid w:val="220BE5C4"/>
    <w:rsid w:val="22671CC4"/>
    <w:rsid w:val="22F4F08B"/>
    <w:rsid w:val="2308D0B7"/>
    <w:rsid w:val="23302E71"/>
    <w:rsid w:val="2331F64D"/>
    <w:rsid w:val="23BB491C"/>
    <w:rsid w:val="23ED7FDE"/>
    <w:rsid w:val="2447680D"/>
    <w:rsid w:val="24B1DF47"/>
    <w:rsid w:val="2502B85A"/>
    <w:rsid w:val="2506385A"/>
    <w:rsid w:val="253604DC"/>
    <w:rsid w:val="258E31D9"/>
    <w:rsid w:val="2613F81C"/>
    <w:rsid w:val="264A722F"/>
    <w:rsid w:val="2678AB3C"/>
    <w:rsid w:val="26874720"/>
    <w:rsid w:val="26B55A52"/>
    <w:rsid w:val="26C1FDC4"/>
    <w:rsid w:val="26D0C07B"/>
    <w:rsid w:val="2719A463"/>
    <w:rsid w:val="271CB4AC"/>
    <w:rsid w:val="272B0687"/>
    <w:rsid w:val="274F6091"/>
    <w:rsid w:val="276BEE71"/>
    <w:rsid w:val="27A04E49"/>
    <w:rsid w:val="2864B3F2"/>
    <w:rsid w:val="28B4751A"/>
    <w:rsid w:val="28D41F28"/>
    <w:rsid w:val="28D8BEE0"/>
    <w:rsid w:val="28E82229"/>
    <w:rsid w:val="290F86EE"/>
    <w:rsid w:val="2916DAFB"/>
    <w:rsid w:val="2932131A"/>
    <w:rsid w:val="2940FD18"/>
    <w:rsid w:val="29764A48"/>
    <w:rsid w:val="297F0B08"/>
    <w:rsid w:val="29B7A03D"/>
    <w:rsid w:val="29DB8637"/>
    <w:rsid w:val="2A286FC2"/>
    <w:rsid w:val="2A2D81CA"/>
    <w:rsid w:val="2A33C4A5"/>
    <w:rsid w:val="2AD41E2D"/>
    <w:rsid w:val="2B14C85C"/>
    <w:rsid w:val="2B62CFD7"/>
    <w:rsid w:val="2B92EAAF"/>
    <w:rsid w:val="2BE8476C"/>
    <w:rsid w:val="2BF6C0B2"/>
    <w:rsid w:val="2C142F5D"/>
    <w:rsid w:val="2C1A9D0E"/>
    <w:rsid w:val="2C313267"/>
    <w:rsid w:val="2C47DC24"/>
    <w:rsid w:val="2C65C3B8"/>
    <w:rsid w:val="2C73140F"/>
    <w:rsid w:val="2C756DFB"/>
    <w:rsid w:val="2C79AA60"/>
    <w:rsid w:val="2C87F75C"/>
    <w:rsid w:val="2CA2A013"/>
    <w:rsid w:val="2CC717DE"/>
    <w:rsid w:val="2CFB7839"/>
    <w:rsid w:val="2CFF1100"/>
    <w:rsid w:val="2D3C07F0"/>
    <w:rsid w:val="2D8328B7"/>
    <w:rsid w:val="2D91BD18"/>
    <w:rsid w:val="2D9B2900"/>
    <w:rsid w:val="2DB7757F"/>
    <w:rsid w:val="2E2A40C2"/>
    <w:rsid w:val="2E48E5AC"/>
    <w:rsid w:val="2E6B3D42"/>
    <w:rsid w:val="2EE99AD5"/>
    <w:rsid w:val="2F07FFDC"/>
    <w:rsid w:val="2FA59CF9"/>
    <w:rsid w:val="2FBC939C"/>
    <w:rsid w:val="2FCF0593"/>
    <w:rsid w:val="302E4F2B"/>
    <w:rsid w:val="3075A715"/>
    <w:rsid w:val="30879731"/>
    <w:rsid w:val="30DE3AFA"/>
    <w:rsid w:val="3123CED5"/>
    <w:rsid w:val="313019F6"/>
    <w:rsid w:val="3157335C"/>
    <w:rsid w:val="31685E4E"/>
    <w:rsid w:val="3173C91E"/>
    <w:rsid w:val="3198DA07"/>
    <w:rsid w:val="31EE75D7"/>
    <w:rsid w:val="323AD989"/>
    <w:rsid w:val="32785BAD"/>
    <w:rsid w:val="32856512"/>
    <w:rsid w:val="329BFD25"/>
    <w:rsid w:val="32E44AC7"/>
    <w:rsid w:val="32FE2505"/>
    <w:rsid w:val="332A3B8B"/>
    <w:rsid w:val="33799DA7"/>
    <w:rsid w:val="33CCABE1"/>
    <w:rsid w:val="33DD81B4"/>
    <w:rsid w:val="33F190CD"/>
    <w:rsid w:val="3416CCD8"/>
    <w:rsid w:val="3425A591"/>
    <w:rsid w:val="34326872"/>
    <w:rsid w:val="34B2A3A9"/>
    <w:rsid w:val="34EAFE2C"/>
    <w:rsid w:val="352B1665"/>
    <w:rsid w:val="357CC3BD"/>
    <w:rsid w:val="35881376"/>
    <w:rsid w:val="359085ED"/>
    <w:rsid w:val="35A49009"/>
    <w:rsid w:val="35EE4813"/>
    <w:rsid w:val="36081CC4"/>
    <w:rsid w:val="3631BCC4"/>
    <w:rsid w:val="3637FDF8"/>
    <w:rsid w:val="363974B5"/>
    <w:rsid w:val="365059E3"/>
    <w:rsid w:val="36673AD2"/>
    <w:rsid w:val="3680A419"/>
    <w:rsid w:val="36AD968E"/>
    <w:rsid w:val="377FE1B5"/>
    <w:rsid w:val="378919E9"/>
    <w:rsid w:val="37A226AC"/>
    <w:rsid w:val="37DB76A3"/>
    <w:rsid w:val="37E6CA47"/>
    <w:rsid w:val="389CC1FB"/>
    <w:rsid w:val="38A7A38E"/>
    <w:rsid w:val="38ABCA39"/>
    <w:rsid w:val="38B46380"/>
    <w:rsid w:val="38C306D3"/>
    <w:rsid w:val="38D167FC"/>
    <w:rsid w:val="394D1D6A"/>
    <w:rsid w:val="39716FF3"/>
    <w:rsid w:val="3978C81C"/>
    <w:rsid w:val="39BBACC2"/>
    <w:rsid w:val="39F51ABB"/>
    <w:rsid w:val="3A31C5B0"/>
    <w:rsid w:val="3A4A1774"/>
    <w:rsid w:val="3A75CC8E"/>
    <w:rsid w:val="3A986059"/>
    <w:rsid w:val="3ACC1F62"/>
    <w:rsid w:val="3AE5B0B7"/>
    <w:rsid w:val="3B00DBCC"/>
    <w:rsid w:val="3B4AAC92"/>
    <w:rsid w:val="3B6E47CF"/>
    <w:rsid w:val="3B94CAD4"/>
    <w:rsid w:val="3BC04AA0"/>
    <w:rsid w:val="3BC52480"/>
    <w:rsid w:val="3BE51DA6"/>
    <w:rsid w:val="3C13E075"/>
    <w:rsid w:val="3C18AA9A"/>
    <w:rsid w:val="3C4B8A28"/>
    <w:rsid w:val="3C589A75"/>
    <w:rsid w:val="3C972F29"/>
    <w:rsid w:val="3CCE021D"/>
    <w:rsid w:val="3D2B71DB"/>
    <w:rsid w:val="3D306FCD"/>
    <w:rsid w:val="3D39A1C0"/>
    <w:rsid w:val="3D632EC5"/>
    <w:rsid w:val="3E176F88"/>
    <w:rsid w:val="3E5511C1"/>
    <w:rsid w:val="3E639926"/>
    <w:rsid w:val="3E960B43"/>
    <w:rsid w:val="3E9FB924"/>
    <w:rsid w:val="3EA0D6FD"/>
    <w:rsid w:val="3EFFF694"/>
    <w:rsid w:val="3FBCB274"/>
    <w:rsid w:val="40267DE9"/>
    <w:rsid w:val="4029694B"/>
    <w:rsid w:val="403CA11B"/>
    <w:rsid w:val="407EA452"/>
    <w:rsid w:val="408FB165"/>
    <w:rsid w:val="40B25E31"/>
    <w:rsid w:val="40B983ED"/>
    <w:rsid w:val="40BB3CB2"/>
    <w:rsid w:val="40C9C208"/>
    <w:rsid w:val="4138AC6D"/>
    <w:rsid w:val="4159AC6B"/>
    <w:rsid w:val="41952133"/>
    <w:rsid w:val="4199DA32"/>
    <w:rsid w:val="419FB18B"/>
    <w:rsid w:val="41E0F9F7"/>
    <w:rsid w:val="41ED313B"/>
    <w:rsid w:val="4218BA6C"/>
    <w:rsid w:val="423C978C"/>
    <w:rsid w:val="429EF532"/>
    <w:rsid w:val="42BC437D"/>
    <w:rsid w:val="42C6745B"/>
    <w:rsid w:val="42E0A83D"/>
    <w:rsid w:val="42F498A8"/>
    <w:rsid w:val="4337CFEA"/>
    <w:rsid w:val="434A1EC1"/>
    <w:rsid w:val="43696D25"/>
    <w:rsid w:val="4371921D"/>
    <w:rsid w:val="43876089"/>
    <w:rsid w:val="43C94695"/>
    <w:rsid w:val="43D77044"/>
    <w:rsid w:val="43E17877"/>
    <w:rsid w:val="44015B78"/>
    <w:rsid w:val="44208910"/>
    <w:rsid w:val="4425E95F"/>
    <w:rsid w:val="44361EB5"/>
    <w:rsid w:val="44671A13"/>
    <w:rsid w:val="44AC93F9"/>
    <w:rsid w:val="44DA1FFB"/>
    <w:rsid w:val="44E60B7F"/>
    <w:rsid w:val="44FB7F44"/>
    <w:rsid w:val="451021ED"/>
    <w:rsid w:val="451B0C9A"/>
    <w:rsid w:val="45481A02"/>
    <w:rsid w:val="454F82FD"/>
    <w:rsid w:val="45860542"/>
    <w:rsid w:val="458E97EB"/>
    <w:rsid w:val="45BD2948"/>
    <w:rsid w:val="45C4440C"/>
    <w:rsid w:val="45E3B95D"/>
    <w:rsid w:val="46099008"/>
    <w:rsid w:val="4638D2ED"/>
    <w:rsid w:val="466907B9"/>
    <w:rsid w:val="466BE69A"/>
    <w:rsid w:val="4696D0B7"/>
    <w:rsid w:val="469B7FEF"/>
    <w:rsid w:val="46B46D45"/>
    <w:rsid w:val="46E4F9E9"/>
    <w:rsid w:val="47C3FC60"/>
    <w:rsid w:val="47C706BA"/>
    <w:rsid w:val="47E04B1F"/>
    <w:rsid w:val="47F2D6C9"/>
    <w:rsid w:val="482A7B52"/>
    <w:rsid w:val="482FA2AC"/>
    <w:rsid w:val="4840FFCA"/>
    <w:rsid w:val="4852D5DF"/>
    <w:rsid w:val="48625D6B"/>
    <w:rsid w:val="4868A000"/>
    <w:rsid w:val="48782728"/>
    <w:rsid w:val="48817789"/>
    <w:rsid w:val="48AE6047"/>
    <w:rsid w:val="48BC70FA"/>
    <w:rsid w:val="48E2BA03"/>
    <w:rsid w:val="49210C06"/>
    <w:rsid w:val="49236685"/>
    <w:rsid w:val="492CA2F8"/>
    <w:rsid w:val="492F1EC5"/>
    <w:rsid w:val="4994EDFC"/>
    <w:rsid w:val="49E8D867"/>
    <w:rsid w:val="4A978496"/>
    <w:rsid w:val="4ACD5191"/>
    <w:rsid w:val="4AF45F2C"/>
    <w:rsid w:val="4B168269"/>
    <w:rsid w:val="4B266EE1"/>
    <w:rsid w:val="4B3E1603"/>
    <w:rsid w:val="4B5FD44B"/>
    <w:rsid w:val="4B99BFD5"/>
    <w:rsid w:val="4BA1EC0E"/>
    <w:rsid w:val="4BC6A919"/>
    <w:rsid w:val="4BD2F269"/>
    <w:rsid w:val="4BDE94E1"/>
    <w:rsid w:val="4C0A2D7B"/>
    <w:rsid w:val="4C502218"/>
    <w:rsid w:val="4C5DF545"/>
    <w:rsid w:val="4C5E2BFB"/>
    <w:rsid w:val="4C913549"/>
    <w:rsid w:val="4CD04F0E"/>
    <w:rsid w:val="4D198A1B"/>
    <w:rsid w:val="4D1B34EF"/>
    <w:rsid w:val="4D20B6E0"/>
    <w:rsid w:val="4D24739B"/>
    <w:rsid w:val="4D66C053"/>
    <w:rsid w:val="4D80418B"/>
    <w:rsid w:val="4DA2BD29"/>
    <w:rsid w:val="4DE68627"/>
    <w:rsid w:val="4E2D5758"/>
    <w:rsid w:val="4E3637DA"/>
    <w:rsid w:val="4E64D071"/>
    <w:rsid w:val="4EBED399"/>
    <w:rsid w:val="4ECFD44D"/>
    <w:rsid w:val="4EFDCF8A"/>
    <w:rsid w:val="4F318213"/>
    <w:rsid w:val="4F5278B4"/>
    <w:rsid w:val="4F60A76B"/>
    <w:rsid w:val="4F7C8CDE"/>
    <w:rsid w:val="4F7D4EA9"/>
    <w:rsid w:val="4F99D712"/>
    <w:rsid w:val="5013B47B"/>
    <w:rsid w:val="502175F6"/>
    <w:rsid w:val="50D0CD19"/>
    <w:rsid w:val="50E298EC"/>
    <w:rsid w:val="514255F4"/>
    <w:rsid w:val="5158E6DF"/>
    <w:rsid w:val="51B5D076"/>
    <w:rsid w:val="51B658D1"/>
    <w:rsid w:val="51BE8318"/>
    <w:rsid w:val="51DE37EA"/>
    <w:rsid w:val="5210828D"/>
    <w:rsid w:val="52430457"/>
    <w:rsid w:val="52881FE8"/>
    <w:rsid w:val="52A8F81E"/>
    <w:rsid w:val="52D4D205"/>
    <w:rsid w:val="53020BAE"/>
    <w:rsid w:val="53A5525F"/>
    <w:rsid w:val="53AEB9B0"/>
    <w:rsid w:val="54492427"/>
    <w:rsid w:val="54648D57"/>
    <w:rsid w:val="54B8173D"/>
    <w:rsid w:val="54DF88E5"/>
    <w:rsid w:val="54E896AE"/>
    <w:rsid w:val="5512EDA1"/>
    <w:rsid w:val="5542C1AE"/>
    <w:rsid w:val="55436018"/>
    <w:rsid w:val="554F8D46"/>
    <w:rsid w:val="55596DF0"/>
    <w:rsid w:val="5567DAAC"/>
    <w:rsid w:val="5570C6A2"/>
    <w:rsid w:val="557D2F0C"/>
    <w:rsid w:val="55F08566"/>
    <w:rsid w:val="561DC769"/>
    <w:rsid w:val="568E19EA"/>
    <w:rsid w:val="569AF474"/>
    <w:rsid w:val="56A1B74A"/>
    <w:rsid w:val="56DF00F9"/>
    <w:rsid w:val="56E6BA54"/>
    <w:rsid w:val="56E92DD0"/>
    <w:rsid w:val="5728F19F"/>
    <w:rsid w:val="5731FC0F"/>
    <w:rsid w:val="5741635D"/>
    <w:rsid w:val="5755E666"/>
    <w:rsid w:val="57759231"/>
    <w:rsid w:val="578202D6"/>
    <w:rsid w:val="579F30E8"/>
    <w:rsid w:val="57A64747"/>
    <w:rsid w:val="583AE561"/>
    <w:rsid w:val="58591D2C"/>
    <w:rsid w:val="585BB30D"/>
    <w:rsid w:val="58793B53"/>
    <w:rsid w:val="58CA005E"/>
    <w:rsid w:val="58DB000E"/>
    <w:rsid w:val="58F915D4"/>
    <w:rsid w:val="5908AECE"/>
    <w:rsid w:val="5937C156"/>
    <w:rsid w:val="597FA759"/>
    <w:rsid w:val="59816272"/>
    <w:rsid w:val="59A23AA3"/>
    <w:rsid w:val="59F24BB2"/>
    <w:rsid w:val="5A25CB46"/>
    <w:rsid w:val="5A7633E5"/>
    <w:rsid w:val="5AD78E27"/>
    <w:rsid w:val="5AF83ED5"/>
    <w:rsid w:val="5B41C292"/>
    <w:rsid w:val="5B44F5F8"/>
    <w:rsid w:val="5B47966C"/>
    <w:rsid w:val="5B72CF8B"/>
    <w:rsid w:val="5B9BBEF3"/>
    <w:rsid w:val="5BB8A0EA"/>
    <w:rsid w:val="5BF137B4"/>
    <w:rsid w:val="5BFEDBB8"/>
    <w:rsid w:val="5C19E389"/>
    <w:rsid w:val="5C9E9DC0"/>
    <w:rsid w:val="5CA253CA"/>
    <w:rsid w:val="5D3D66E7"/>
    <w:rsid w:val="5D470926"/>
    <w:rsid w:val="5D590899"/>
    <w:rsid w:val="5DDC754A"/>
    <w:rsid w:val="5E0C41A1"/>
    <w:rsid w:val="5E3B6B40"/>
    <w:rsid w:val="5E66C071"/>
    <w:rsid w:val="5E96961F"/>
    <w:rsid w:val="5EADEC9F"/>
    <w:rsid w:val="5EFE60B1"/>
    <w:rsid w:val="5F5D67A3"/>
    <w:rsid w:val="5F604EAD"/>
    <w:rsid w:val="5FA09EA3"/>
    <w:rsid w:val="5FA8A885"/>
    <w:rsid w:val="5FDADF4A"/>
    <w:rsid w:val="600BF560"/>
    <w:rsid w:val="6027F5DE"/>
    <w:rsid w:val="6061FC48"/>
    <w:rsid w:val="60627958"/>
    <w:rsid w:val="60631776"/>
    <w:rsid w:val="60B3244E"/>
    <w:rsid w:val="615185D4"/>
    <w:rsid w:val="6171E7B1"/>
    <w:rsid w:val="617F1119"/>
    <w:rsid w:val="6183D2BF"/>
    <w:rsid w:val="61F276CD"/>
    <w:rsid w:val="62761054"/>
    <w:rsid w:val="6280EF0B"/>
    <w:rsid w:val="62953E1E"/>
    <w:rsid w:val="62C7F979"/>
    <w:rsid w:val="62D8E439"/>
    <w:rsid w:val="62E43F7D"/>
    <w:rsid w:val="630338DF"/>
    <w:rsid w:val="6306FC26"/>
    <w:rsid w:val="631DA8DC"/>
    <w:rsid w:val="632AB0F8"/>
    <w:rsid w:val="635672CE"/>
    <w:rsid w:val="639BBED8"/>
    <w:rsid w:val="63A889E8"/>
    <w:rsid w:val="63BCD8C6"/>
    <w:rsid w:val="63E34D63"/>
    <w:rsid w:val="640E34E3"/>
    <w:rsid w:val="6436060D"/>
    <w:rsid w:val="648D628E"/>
    <w:rsid w:val="6496EE7C"/>
    <w:rsid w:val="649FB20F"/>
    <w:rsid w:val="64F60C00"/>
    <w:rsid w:val="6517E2C6"/>
    <w:rsid w:val="6519E21B"/>
    <w:rsid w:val="651BE316"/>
    <w:rsid w:val="651CAEAC"/>
    <w:rsid w:val="6552F4F7"/>
    <w:rsid w:val="657851CB"/>
    <w:rsid w:val="657ADFE1"/>
    <w:rsid w:val="65918626"/>
    <w:rsid w:val="65F19515"/>
    <w:rsid w:val="65FD80A8"/>
    <w:rsid w:val="65FE3BC7"/>
    <w:rsid w:val="66186537"/>
    <w:rsid w:val="66335294"/>
    <w:rsid w:val="66740521"/>
    <w:rsid w:val="6680A931"/>
    <w:rsid w:val="66AA5602"/>
    <w:rsid w:val="66E097B1"/>
    <w:rsid w:val="673E6037"/>
    <w:rsid w:val="67473716"/>
    <w:rsid w:val="6777DFB1"/>
    <w:rsid w:val="67BBEFBD"/>
    <w:rsid w:val="67DFA8C7"/>
    <w:rsid w:val="680645A6"/>
    <w:rsid w:val="681E815A"/>
    <w:rsid w:val="682C7E85"/>
    <w:rsid w:val="6848D343"/>
    <w:rsid w:val="68AC6439"/>
    <w:rsid w:val="696E2815"/>
    <w:rsid w:val="6990E28B"/>
    <w:rsid w:val="69B29DCE"/>
    <w:rsid w:val="69E47141"/>
    <w:rsid w:val="69EFE431"/>
    <w:rsid w:val="6A042DD5"/>
    <w:rsid w:val="6A7681D8"/>
    <w:rsid w:val="6AC4F9E3"/>
    <w:rsid w:val="6B1A4E5E"/>
    <w:rsid w:val="6B930C73"/>
    <w:rsid w:val="6BA12B76"/>
    <w:rsid w:val="6BAA6735"/>
    <w:rsid w:val="6BB30E7A"/>
    <w:rsid w:val="6C21C374"/>
    <w:rsid w:val="6C95AED4"/>
    <w:rsid w:val="6D1408C4"/>
    <w:rsid w:val="6D1CB33B"/>
    <w:rsid w:val="6D752C49"/>
    <w:rsid w:val="6DE59521"/>
    <w:rsid w:val="6DEA4346"/>
    <w:rsid w:val="6E93F41A"/>
    <w:rsid w:val="6E94C3B6"/>
    <w:rsid w:val="6E95C1E3"/>
    <w:rsid w:val="6EC5B6B4"/>
    <w:rsid w:val="6F18709D"/>
    <w:rsid w:val="6F2FB2C7"/>
    <w:rsid w:val="6F367166"/>
    <w:rsid w:val="6F90999E"/>
    <w:rsid w:val="7006C27A"/>
    <w:rsid w:val="70185F3B"/>
    <w:rsid w:val="702DBBC2"/>
    <w:rsid w:val="70A63F53"/>
    <w:rsid w:val="70B2D274"/>
    <w:rsid w:val="70FECABE"/>
    <w:rsid w:val="715B24B4"/>
    <w:rsid w:val="716A4CBF"/>
    <w:rsid w:val="71759CF5"/>
    <w:rsid w:val="71C0E0A9"/>
    <w:rsid w:val="71E42A29"/>
    <w:rsid w:val="71FDDDE8"/>
    <w:rsid w:val="721E2F52"/>
    <w:rsid w:val="72833DBB"/>
    <w:rsid w:val="72AB06E3"/>
    <w:rsid w:val="7329F959"/>
    <w:rsid w:val="735477B0"/>
    <w:rsid w:val="737A2D09"/>
    <w:rsid w:val="738E2831"/>
    <w:rsid w:val="73A27C7D"/>
    <w:rsid w:val="73BA3689"/>
    <w:rsid w:val="73F761DE"/>
    <w:rsid w:val="74168796"/>
    <w:rsid w:val="74328EB9"/>
    <w:rsid w:val="743F887C"/>
    <w:rsid w:val="744D6117"/>
    <w:rsid w:val="74813996"/>
    <w:rsid w:val="74A5BAC3"/>
    <w:rsid w:val="74F96D2F"/>
    <w:rsid w:val="7526958D"/>
    <w:rsid w:val="75560B4B"/>
    <w:rsid w:val="7595D1C7"/>
    <w:rsid w:val="75D6CDC1"/>
    <w:rsid w:val="763C7B38"/>
    <w:rsid w:val="766F2603"/>
    <w:rsid w:val="76849408"/>
    <w:rsid w:val="7690E0BD"/>
    <w:rsid w:val="76BE5FC8"/>
    <w:rsid w:val="7714B29F"/>
    <w:rsid w:val="772A555E"/>
    <w:rsid w:val="774E1152"/>
    <w:rsid w:val="7788D708"/>
    <w:rsid w:val="77C8ED56"/>
    <w:rsid w:val="780D8D3D"/>
    <w:rsid w:val="7828B439"/>
    <w:rsid w:val="787A874E"/>
    <w:rsid w:val="78817A83"/>
    <w:rsid w:val="78D1AF64"/>
    <w:rsid w:val="78D97234"/>
    <w:rsid w:val="7910268A"/>
    <w:rsid w:val="7915ED65"/>
    <w:rsid w:val="791C579E"/>
    <w:rsid w:val="791FA377"/>
    <w:rsid w:val="798D62F9"/>
    <w:rsid w:val="798D9898"/>
    <w:rsid w:val="79B98ACD"/>
    <w:rsid w:val="79DE082A"/>
    <w:rsid w:val="7A33B2A4"/>
    <w:rsid w:val="7A6335EB"/>
    <w:rsid w:val="7A6C4209"/>
    <w:rsid w:val="7ABAB062"/>
    <w:rsid w:val="7AC17DC6"/>
    <w:rsid w:val="7AC3FC13"/>
    <w:rsid w:val="7B0E4A05"/>
    <w:rsid w:val="7B1DF02A"/>
    <w:rsid w:val="7B6EE733"/>
    <w:rsid w:val="7B7561F2"/>
    <w:rsid w:val="7B7B2668"/>
    <w:rsid w:val="7BA857F6"/>
    <w:rsid w:val="7BB4DFA4"/>
    <w:rsid w:val="7BD15639"/>
    <w:rsid w:val="7C5A8103"/>
    <w:rsid w:val="7CADE390"/>
    <w:rsid w:val="7D1A3D7B"/>
    <w:rsid w:val="7D58701E"/>
    <w:rsid w:val="7D918371"/>
    <w:rsid w:val="7DA7FC42"/>
    <w:rsid w:val="7DD00CD8"/>
    <w:rsid w:val="7DEC3C5A"/>
    <w:rsid w:val="7E02667D"/>
    <w:rsid w:val="7E0D90CE"/>
    <w:rsid w:val="7EA51875"/>
    <w:rsid w:val="7ECF8E0C"/>
    <w:rsid w:val="7EF126C8"/>
    <w:rsid w:val="7F2747E1"/>
    <w:rsid w:val="7F542727"/>
    <w:rsid w:val="7F5FD842"/>
    <w:rsid w:val="7F610DF3"/>
    <w:rsid w:val="7F8E500A"/>
    <w:rsid w:val="7F91DB14"/>
    <w:rsid w:val="7FA8296C"/>
    <w:rsid w:val="7FB53926"/>
    <w:rsid w:val="7FB89713"/>
    <w:rsid w:val="7FE41A98"/>
    <w:rsid w:val="7FE5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B062"/>
  <w15:chartTrackingRefBased/>
  <w15:docId w15:val="{BEAA41D4-31D4-4F51-8C24-449F8E3B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1EE75D7"/>
    <w:pPr>
      <w:ind w:left="720"/>
      <w:contextualSpacing/>
    </w:pPr>
  </w:style>
  <w:style w:type="character" w:styleId="Hyperlink">
    <w:name w:val="Hyperlink"/>
    <w:basedOn w:val="DefaultParagraphFont"/>
    <w:uiPriority w:val="99"/>
    <w:unhideWhenUsed/>
    <w:rsid w:val="31EE75D7"/>
    <w:rPr>
      <w:color w:val="467886"/>
      <w:u w:val="single"/>
    </w:rPr>
  </w:style>
  <w:style w:type="paragraph" w:styleId="Header">
    <w:name w:val="header"/>
    <w:basedOn w:val="Normal"/>
    <w:uiPriority w:val="99"/>
    <w:unhideWhenUsed/>
    <w:rsid w:val="4BA1EC0E"/>
    <w:pPr>
      <w:tabs>
        <w:tab w:val="center" w:pos="4680"/>
        <w:tab w:val="right" w:pos="9360"/>
      </w:tabs>
      <w:spacing w:after="0" w:line="240" w:lineRule="auto"/>
    </w:pPr>
  </w:style>
  <w:style w:type="paragraph" w:styleId="Footer">
    <w:name w:val="footer"/>
    <w:basedOn w:val="Normal"/>
    <w:uiPriority w:val="99"/>
    <w:unhideWhenUsed/>
    <w:rsid w:val="4BA1EC0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cs.google.com/document/d/1St_QKVj7fZaJMpZpHiERCN46d549kkcf9G7KUeGIQRM/edit" TargetMode="External"/><Relationship Id="rId1" Type="http://schemas.openxmlformats.org/officeDocument/2006/relationships/hyperlink" Target="https://docs.google.com/document/d/1St_QKVj7fZaJMpZpHiERCN46d549kkcf9G7KUeGIQRM/edi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eisenhowerlibrary.gov/eisenhowers/quote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gale-com.sunyjcc.idm.oclc.org/ps/i.do?p=OVIC&amp;u=sunyjcc&amp;id=GALE%7CEJ3010321229&amp;v=2.1&amp;it=r&amp;sid=bookmark-OVIC&amp;asid=b001471c"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2330</Words>
  <Characters>13283</Characters>
  <Application>Microsoft Office Word</Application>
  <DocSecurity>0</DocSecurity>
  <Lines>110</Lines>
  <Paragraphs>31</Paragraphs>
  <ScaleCrop>false</ScaleCrop>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Colin</dc:creator>
  <cp:keywords/>
  <dc:description/>
  <cp:lastModifiedBy>Robert Kinnear</cp:lastModifiedBy>
  <cp:revision>2</cp:revision>
  <dcterms:created xsi:type="dcterms:W3CDTF">2026-05-08T19:44:00Z</dcterms:created>
  <dcterms:modified xsi:type="dcterms:W3CDTF">2026-05-08T19:44:00Z</dcterms:modified>
</cp:coreProperties>
</file>